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C3" w:rsidRDefault="00C75A1D" w:rsidP="003916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к приказу</w:t>
      </w:r>
      <w:r w:rsidR="003916C3">
        <w:rPr>
          <w:rFonts w:ascii="Times New Roman" w:hAnsi="Times New Roman" w:cs="Times New Roman"/>
          <w:sz w:val="24"/>
          <w:szCs w:val="24"/>
        </w:rPr>
        <w:t xml:space="preserve"> от  22 марта  2023г   № 54-Д</w:t>
      </w:r>
    </w:p>
    <w:p w:rsidR="003916C3" w:rsidRDefault="003916C3" w:rsidP="003916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плана работы МБОУ-лицея №22 г.</w:t>
      </w:r>
      <w:r w:rsidR="002A3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Орла по введению и реализации</w:t>
      </w:r>
    </w:p>
    <w:p w:rsidR="003916C3" w:rsidRDefault="003916C3" w:rsidP="003916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обновленного ФГОС СОО».</w:t>
      </w:r>
    </w:p>
    <w:p w:rsidR="003916C3" w:rsidRDefault="003916C3" w:rsidP="003916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1D96" w:rsidRDefault="00541D96" w:rsidP="002F7F6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18"/>
          <w:szCs w:val="24"/>
          <w:lang w:eastAsia="hi-IN" w:bidi="hi-IN"/>
        </w:rPr>
      </w:pPr>
    </w:p>
    <w:p w:rsidR="00541D96" w:rsidRDefault="00541D96" w:rsidP="002F7F6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18"/>
          <w:szCs w:val="24"/>
          <w:lang w:eastAsia="hi-IN" w:bidi="hi-IN"/>
        </w:rPr>
      </w:pPr>
    </w:p>
    <w:p w:rsidR="00541D96" w:rsidRPr="00C37E65" w:rsidRDefault="00541D96" w:rsidP="002F7F6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18"/>
          <w:szCs w:val="24"/>
          <w:lang w:eastAsia="hi-IN" w:bidi="hi-IN"/>
        </w:rPr>
      </w:pPr>
    </w:p>
    <w:p w:rsidR="00C37E65" w:rsidRPr="00C37E65" w:rsidRDefault="003916C3" w:rsidP="001B47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План работы</w:t>
      </w:r>
      <w:r w:rsidR="001B471B" w:rsidRPr="00C37E65">
        <w:rPr>
          <w:rFonts w:ascii="Times New Roman" w:eastAsia="Times New Roman" w:hAnsi="Times New Roman"/>
          <w:sz w:val="28"/>
          <w:szCs w:val="28"/>
        </w:rPr>
        <w:t xml:space="preserve"> по </w:t>
      </w:r>
      <w:r w:rsidR="00C37E65" w:rsidRPr="00C37E65">
        <w:rPr>
          <w:rFonts w:ascii="Times New Roman" w:eastAsia="Times New Roman" w:hAnsi="Times New Roman"/>
          <w:sz w:val="28"/>
          <w:szCs w:val="28"/>
        </w:rPr>
        <w:t xml:space="preserve">введению и реализации </w:t>
      </w:r>
      <w:r w:rsidR="00C37E65" w:rsidRPr="00C37E65">
        <w:rPr>
          <w:rFonts w:ascii="Times New Roman" w:eastAsia="Times New Roman" w:hAnsi="Times New Roman"/>
          <w:sz w:val="28"/>
          <w:szCs w:val="28"/>
        </w:rPr>
        <w:br/>
        <w:t>обновленного федерального государственного образовательного стандарта среднего об</w:t>
      </w:r>
      <w:r>
        <w:rPr>
          <w:rFonts w:ascii="Times New Roman" w:eastAsia="Times New Roman" w:hAnsi="Times New Roman"/>
          <w:sz w:val="28"/>
          <w:szCs w:val="28"/>
        </w:rPr>
        <w:t xml:space="preserve">щего образования </w:t>
      </w:r>
      <w:r>
        <w:rPr>
          <w:rFonts w:ascii="Times New Roman" w:eastAsia="Times New Roman" w:hAnsi="Times New Roman"/>
          <w:sz w:val="28"/>
          <w:szCs w:val="28"/>
        </w:rPr>
        <w:br/>
        <w:t xml:space="preserve">в  МБОУ-лицее № 22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/>
          <w:sz w:val="28"/>
          <w:szCs w:val="28"/>
        </w:rPr>
        <w:t>рла</w:t>
      </w:r>
      <w:proofErr w:type="spellEnd"/>
    </w:p>
    <w:p w:rsidR="00C37E65" w:rsidRPr="00C37E65" w:rsidRDefault="00C37E65" w:rsidP="001B47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tbl>
      <w:tblPr>
        <w:tblStyle w:val="a6"/>
        <w:tblW w:w="15630" w:type="dxa"/>
        <w:tblInd w:w="-318" w:type="dxa"/>
        <w:tblLook w:val="04A0" w:firstRow="1" w:lastRow="0" w:firstColumn="1" w:lastColumn="0" w:noHBand="0" w:noVBand="1"/>
      </w:tblPr>
      <w:tblGrid>
        <w:gridCol w:w="687"/>
        <w:gridCol w:w="4417"/>
        <w:gridCol w:w="1966"/>
        <w:gridCol w:w="2882"/>
        <w:gridCol w:w="5678"/>
      </w:tblGrid>
      <w:tr w:rsidR="004F5C32" w:rsidRPr="00DC4641" w:rsidTr="009A579C">
        <w:tc>
          <w:tcPr>
            <w:tcW w:w="687" w:type="dxa"/>
            <w:vAlign w:val="center"/>
          </w:tcPr>
          <w:p w:rsidR="005542E5" w:rsidRPr="00DC4641" w:rsidRDefault="005542E5" w:rsidP="00554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641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417" w:type="dxa"/>
            <w:vAlign w:val="center"/>
          </w:tcPr>
          <w:p w:rsidR="005542E5" w:rsidRPr="00DC4641" w:rsidRDefault="005542E5" w:rsidP="00554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641"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1966" w:type="dxa"/>
            <w:vAlign w:val="center"/>
          </w:tcPr>
          <w:p w:rsidR="005542E5" w:rsidRPr="00DC4641" w:rsidRDefault="005542E5" w:rsidP="00554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641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882" w:type="dxa"/>
            <w:vAlign w:val="center"/>
          </w:tcPr>
          <w:p w:rsidR="005542E5" w:rsidRPr="00DC4641" w:rsidRDefault="005542E5" w:rsidP="00554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641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678" w:type="dxa"/>
            <w:vAlign w:val="center"/>
          </w:tcPr>
          <w:p w:rsidR="005542E5" w:rsidRPr="00DC4641" w:rsidRDefault="005542E5" w:rsidP="00554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641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реализации</w:t>
            </w:r>
          </w:p>
        </w:tc>
      </w:tr>
      <w:tr w:rsidR="004F5C32" w:rsidRPr="00C37E65" w:rsidTr="009A579C">
        <w:tc>
          <w:tcPr>
            <w:tcW w:w="15630" w:type="dxa"/>
            <w:gridSpan w:val="5"/>
          </w:tcPr>
          <w:p w:rsidR="005542E5" w:rsidRPr="00DC4641" w:rsidRDefault="004A6EA6" w:rsidP="005542E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Организационное</w:t>
            </w:r>
            <w:r w:rsidR="00DC4641" w:rsidRPr="00DC4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обеспечение введения </w:t>
            </w:r>
            <w:r w:rsidR="00F71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реализации </w:t>
            </w:r>
            <w:r w:rsidR="00DC4641" w:rsidRPr="00DC4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обновленного ФГОС СОО</w:t>
            </w:r>
          </w:p>
        </w:tc>
      </w:tr>
      <w:tr w:rsidR="00FD3583" w:rsidRPr="00DC4641" w:rsidTr="009A579C">
        <w:tc>
          <w:tcPr>
            <w:tcW w:w="687" w:type="dxa"/>
          </w:tcPr>
          <w:p w:rsidR="00FD3583" w:rsidRDefault="00D15E16" w:rsidP="00FD3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417" w:type="dxa"/>
          </w:tcPr>
          <w:p w:rsidR="00FD3583" w:rsidRPr="009816DF" w:rsidRDefault="00FD3583" w:rsidP="00FD35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издание </w:t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создании рабочей группы по введению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реализации </w:t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обновленного</w:t>
            </w:r>
            <w:r w:rsidRPr="009816DF">
              <w:rPr>
                <w:rFonts w:ascii="Times New Roman" w:hAnsi="Times New Roman" w:cs="Times New Roman"/>
                <w:sz w:val="24"/>
                <w:szCs w:val="24"/>
              </w:rPr>
              <w:t xml:space="preserve"> ФГОС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6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15E16">
              <w:rPr>
                <w:rFonts w:ascii="Times New Roman" w:hAnsi="Times New Roman" w:cs="Times New Roman"/>
                <w:sz w:val="24"/>
                <w:szCs w:val="24"/>
              </w:rPr>
              <w:t xml:space="preserve"> МБОУ-лицее № 22 </w:t>
            </w:r>
            <w:proofErr w:type="spellStart"/>
            <w:r w:rsidR="00D15E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D15E1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D15E16">
              <w:rPr>
                <w:rFonts w:ascii="Times New Roman" w:hAnsi="Times New Roman" w:cs="Times New Roman"/>
                <w:sz w:val="24"/>
                <w:szCs w:val="24"/>
              </w:rPr>
              <w:t>рла</w:t>
            </w:r>
            <w:proofErr w:type="spellEnd"/>
          </w:p>
        </w:tc>
        <w:tc>
          <w:tcPr>
            <w:tcW w:w="1966" w:type="dxa"/>
          </w:tcPr>
          <w:p w:rsidR="00D15E16" w:rsidRDefault="00FD3583" w:rsidP="00FD3583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981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583" w:rsidRPr="009816DF" w:rsidRDefault="00FD3583" w:rsidP="00FD3583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DF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882" w:type="dxa"/>
          </w:tcPr>
          <w:p w:rsidR="00FD3583" w:rsidRDefault="00D15E16" w:rsidP="00FD3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по УВР</w:t>
            </w:r>
          </w:p>
          <w:p w:rsidR="00D15E16" w:rsidRPr="009816DF" w:rsidRDefault="00B63967" w:rsidP="00FD3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5678" w:type="dxa"/>
          </w:tcPr>
          <w:p w:rsidR="00CD1CFE" w:rsidRDefault="002A36AF" w:rsidP="00CD1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Приказ « О создании</w:t>
            </w:r>
            <w:r w:rsidR="00CD1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рабочей группы по введению и реализации</w:t>
            </w:r>
            <w:r w:rsidR="00CD1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FD3583"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обновленного</w:t>
            </w:r>
            <w:proofErr w:type="gramEnd"/>
            <w:r w:rsidR="00FD3583"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D3583" w:rsidRPr="009816DF">
              <w:rPr>
                <w:rFonts w:ascii="Times New Roman" w:hAnsi="Times New Roman" w:cs="Times New Roman"/>
                <w:sz w:val="24"/>
                <w:szCs w:val="24"/>
              </w:rPr>
              <w:t>ФГОС СОО</w:t>
            </w:r>
            <w:r w:rsidR="00CD1C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3583" w:rsidRPr="009816DF" w:rsidRDefault="00CD1CFE" w:rsidP="00CD1C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 состав  рабочей группы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FD3583" w:rsidRPr="00981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583" w:rsidRPr="00DC4641" w:rsidTr="009A579C">
        <w:tc>
          <w:tcPr>
            <w:tcW w:w="687" w:type="dxa"/>
          </w:tcPr>
          <w:p w:rsidR="00FD3583" w:rsidRPr="00DC4641" w:rsidRDefault="00FD3583" w:rsidP="00567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64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CD1CF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17" w:type="dxa"/>
          </w:tcPr>
          <w:p w:rsidR="00567830" w:rsidRPr="00DC4641" w:rsidRDefault="00FD3583" w:rsidP="00A811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C464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DC4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разработкой </w:t>
            </w:r>
            <w:r w:rsidR="0056783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A81160">
              <w:rPr>
                <w:rFonts w:ascii="Times New Roman" w:hAnsi="Times New Roman" w:cs="Times New Roman"/>
                <w:bCs/>
                <w:sz w:val="24"/>
                <w:szCs w:val="24"/>
              </w:rPr>
              <w:t>плана</w:t>
            </w:r>
            <w:r w:rsidR="00901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184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работы </w:t>
            </w:r>
            <w:r w:rsidR="00901847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</w:r>
            <w:r w:rsidR="00901847" w:rsidRPr="00901847">
              <w:rPr>
                <w:rFonts w:ascii="Times New Roman" w:eastAsia="Times New Roman" w:hAnsi="Times New Roman"/>
                <w:sz w:val="24"/>
                <w:szCs w:val="28"/>
              </w:rPr>
              <w:t>по введению и реализации обновленного ФГОС СОО</w:t>
            </w:r>
          </w:p>
        </w:tc>
        <w:tc>
          <w:tcPr>
            <w:tcW w:w="1966" w:type="dxa"/>
          </w:tcPr>
          <w:p w:rsidR="00FD3583" w:rsidRPr="00DC4641" w:rsidRDefault="00FD3583" w:rsidP="00FD35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641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  <w:p w:rsidR="00FD3583" w:rsidRPr="00DC4641" w:rsidRDefault="00FD3583" w:rsidP="00FD35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641">
              <w:rPr>
                <w:rFonts w:ascii="Times New Roman" w:hAnsi="Times New Roman" w:cs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2882" w:type="dxa"/>
          </w:tcPr>
          <w:p w:rsidR="00FD3583" w:rsidRPr="00DC4641" w:rsidRDefault="007B2190" w:rsidP="007B21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 Иванцова О.М.</w:t>
            </w:r>
          </w:p>
        </w:tc>
        <w:tc>
          <w:tcPr>
            <w:tcW w:w="5678" w:type="dxa"/>
          </w:tcPr>
          <w:p w:rsidR="00FD3583" w:rsidRPr="00DC4641" w:rsidRDefault="00A81160" w:rsidP="009018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</w:t>
            </w:r>
            <w:r w:rsidR="00FD3583" w:rsidRPr="00DC4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67830" w:rsidRPr="00DC4641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901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184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работы </w:t>
            </w:r>
            <w:r w:rsidR="00901847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</w:r>
            <w:r w:rsidR="00901847" w:rsidRPr="00901847">
              <w:rPr>
                <w:rFonts w:ascii="Times New Roman" w:eastAsia="Times New Roman" w:hAnsi="Times New Roman"/>
                <w:sz w:val="24"/>
                <w:szCs w:val="28"/>
              </w:rPr>
              <w:t>по введению и реализации обновленного ФГОС СОО</w:t>
            </w:r>
            <w:r w:rsidR="00901847" w:rsidRPr="00DC4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D3583" w:rsidRPr="00DC4641">
              <w:rPr>
                <w:rFonts w:ascii="Times New Roman" w:hAnsi="Times New Roman" w:cs="Times New Roman"/>
                <w:bCs/>
                <w:sz w:val="24"/>
                <w:szCs w:val="24"/>
              </w:rPr>
              <w:t>на офиц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иальном сайте лицея</w:t>
            </w:r>
            <w:r w:rsidR="00FD3583" w:rsidRPr="00DC4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сети «Интернет»</w:t>
            </w:r>
          </w:p>
        </w:tc>
      </w:tr>
      <w:tr w:rsidR="00FD3583" w:rsidRPr="00DC4641" w:rsidTr="009A579C">
        <w:tc>
          <w:tcPr>
            <w:tcW w:w="687" w:type="dxa"/>
          </w:tcPr>
          <w:p w:rsidR="00FD3583" w:rsidRPr="00DC4641" w:rsidRDefault="00FD3583" w:rsidP="00567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7B219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17" w:type="dxa"/>
          </w:tcPr>
          <w:p w:rsidR="00FD3583" w:rsidRPr="00DC4641" w:rsidRDefault="007B2190" w:rsidP="00FD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FD3583" w:rsidRPr="00DC4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583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</w:t>
            </w:r>
            <w:r w:rsidR="00FD3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совещаниях</w:t>
            </w:r>
            <w:r w:rsidR="00FD3583" w:rsidRPr="00DC4641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организационному </w:t>
            </w:r>
            <w:r w:rsidR="00A9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3583" w:rsidRPr="00DC4641">
              <w:rPr>
                <w:rFonts w:ascii="Times New Roman" w:hAnsi="Times New Roman" w:cs="Times New Roman"/>
                <w:sz w:val="24"/>
                <w:szCs w:val="24"/>
              </w:rPr>
              <w:t xml:space="preserve">и методическому сопровождению деятельности по введению </w:t>
            </w:r>
            <w:proofErr w:type="gramStart"/>
            <w:r w:rsidR="00FD3583" w:rsidRPr="00DC4641">
              <w:rPr>
                <w:rFonts w:ascii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="00FD3583" w:rsidRPr="00DC4641">
              <w:rPr>
                <w:rFonts w:ascii="Times New Roman" w:hAnsi="Times New Roman" w:cs="Times New Roman"/>
                <w:sz w:val="24"/>
                <w:szCs w:val="24"/>
              </w:rPr>
              <w:t xml:space="preserve"> ФГОС СОО </w:t>
            </w:r>
          </w:p>
        </w:tc>
        <w:tc>
          <w:tcPr>
            <w:tcW w:w="1966" w:type="dxa"/>
          </w:tcPr>
          <w:p w:rsidR="00FD3583" w:rsidRPr="00DC4641" w:rsidRDefault="00FD3583" w:rsidP="00FD3583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64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64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FD3583" w:rsidRPr="00DC4641" w:rsidRDefault="00FD3583" w:rsidP="00FD3583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641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882" w:type="dxa"/>
          </w:tcPr>
          <w:p w:rsidR="00FD3583" w:rsidRPr="00DC4641" w:rsidRDefault="007B2190" w:rsidP="00FD3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Чрены Рабочей группы по введению и реализации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обновленного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СОО</w:t>
            </w:r>
          </w:p>
        </w:tc>
        <w:tc>
          <w:tcPr>
            <w:tcW w:w="5678" w:type="dxa"/>
          </w:tcPr>
          <w:p w:rsidR="00FD3583" w:rsidRPr="00DC4641" w:rsidRDefault="00FD3583" w:rsidP="00FD3583">
            <w:pPr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641">
              <w:rPr>
                <w:rFonts w:ascii="Times New Roman" w:hAnsi="Times New Roman" w:cs="Times New Roman"/>
                <w:sz w:val="24"/>
                <w:szCs w:val="24"/>
              </w:rPr>
              <w:t>Синхронизированы процессы управления введением обновленного ФГОС СОО на муниципальном уровне и уровне общеобразовательной организации</w:t>
            </w:r>
          </w:p>
        </w:tc>
      </w:tr>
      <w:tr w:rsidR="00FD3583" w:rsidRPr="00DC4641" w:rsidTr="009A579C">
        <w:tc>
          <w:tcPr>
            <w:tcW w:w="687" w:type="dxa"/>
          </w:tcPr>
          <w:p w:rsidR="00FD3583" w:rsidRDefault="00FD3583" w:rsidP="00A96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7B219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17" w:type="dxa"/>
          </w:tcPr>
          <w:p w:rsidR="00FD3583" w:rsidRPr="00DC4641" w:rsidRDefault="0037452C" w:rsidP="00FD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 общешкольного родительского собрания для будущих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десятиклассников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1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B2190">
              <w:rPr>
                <w:rFonts w:ascii="Times New Roman" w:hAnsi="Times New Roman" w:cs="Times New Roman"/>
                <w:sz w:val="24"/>
                <w:szCs w:val="24"/>
              </w:rPr>
              <w:t>освященных</w:t>
            </w:r>
            <w:proofErr w:type="spellEnd"/>
            <w:r w:rsidR="007B2190">
              <w:rPr>
                <w:rFonts w:ascii="Times New Roman" w:hAnsi="Times New Roman" w:cs="Times New Roman"/>
                <w:sz w:val="24"/>
                <w:szCs w:val="24"/>
              </w:rPr>
              <w:t xml:space="preserve"> переходу на обновленные ФГОС СОО </w:t>
            </w:r>
          </w:p>
        </w:tc>
        <w:tc>
          <w:tcPr>
            <w:tcW w:w="1966" w:type="dxa"/>
          </w:tcPr>
          <w:p w:rsidR="00FD3583" w:rsidRPr="00DC4641" w:rsidRDefault="007B2190" w:rsidP="00FD3583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2023г</w:t>
            </w:r>
          </w:p>
        </w:tc>
        <w:tc>
          <w:tcPr>
            <w:tcW w:w="2882" w:type="dxa"/>
          </w:tcPr>
          <w:p w:rsidR="00FD3583" w:rsidRDefault="007B2190" w:rsidP="00FD3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 Иванцова О.М.</w:t>
            </w:r>
          </w:p>
          <w:p w:rsidR="007B2190" w:rsidRPr="00DC4641" w:rsidRDefault="007B2190" w:rsidP="00FD3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Потороча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Н.И.</w:t>
            </w:r>
          </w:p>
        </w:tc>
        <w:tc>
          <w:tcPr>
            <w:tcW w:w="5678" w:type="dxa"/>
          </w:tcPr>
          <w:p w:rsidR="00FD3583" w:rsidRPr="00DC4641" w:rsidRDefault="007B2190" w:rsidP="00FD3583">
            <w:pPr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родительского собрания</w:t>
            </w:r>
          </w:p>
        </w:tc>
      </w:tr>
      <w:tr w:rsidR="00FD3583" w:rsidRPr="00DC4641" w:rsidTr="009A579C">
        <w:tc>
          <w:tcPr>
            <w:tcW w:w="687" w:type="dxa"/>
          </w:tcPr>
          <w:p w:rsidR="00FD3583" w:rsidRDefault="00FD3583" w:rsidP="00A96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23653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17" w:type="dxa"/>
          </w:tcPr>
          <w:p w:rsidR="00FD3583" w:rsidRPr="00DC4641" w:rsidRDefault="0037452C" w:rsidP="00FD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общешкольных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родительских 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переходу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СОО</w:t>
            </w:r>
          </w:p>
        </w:tc>
        <w:tc>
          <w:tcPr>
            <w:tcW w:w="1966" w:type="dxa"/>
          </w:tcPr>
          <w:p w:rsidR="00FD3583" w:rsidRPr="00DC4641" w:rsidRDefault="00236531" w:rsidP="00FD3583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2023г-2024г</w:t>
            </w:r>
          </w:p>
        </w:tc>
        <w:tc>
          <w:tcPr>
            <w:tcW w:w="2882" w:type="dxa"/>
          </w:tcPr>
          <w:p w:rsidR="00FD3583" w:rsidRDefault="00236531" w:rsidP="00FD3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236531" w:rsidRPr="00DC4641" w:rsidRDefault="00236531" w:rsidP="00FD3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5678" w:type="dxa"/>
          </w:tcPr>
          <w:p w:rsidR="00FD3583" w:rsidRPr="00DC4641" w:rsidRDefault="008B452E" w:rsidP="00FD3583">
            <w:pPr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Протоколы родительских собраний</w:t>
            </w:r>
          </w:p>
        </w:tc>
      </w:tr>
      <w:tr w:rsidR="007B2190" w:rsidRPr="00DC4641" w:rsidTr="009A579C">
        <w:tc>
          <w:tcPr>
            <w:tcW w:w="687" w:type="dxa"/>
          </w:tcPr>
          <w:p w:rsidR="007B2190" w:rsidRDefault="008B452E" w:rsidP="00A96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1.6</w:t>
            </w:r>
          </w:p>
        </w:tc>
        <w:tc>
          <w:tcPr>
            <w:tcW w:w="4417" w:type="dxa"/>
          </w:tcPr>
          <w:p w:rsidR="007B2190" w:rsidRPr="00DC4641" w:rsidRDefault="007B2190" w:rsidP="00132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64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педагогических работников в совещаниях </w:t>
            </w:r>
            <w:proofErr w:type="spellStart"/>
            <w:r w:rsidRPr="00DC464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C4641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актуальным вопросам введения обновленного ФГОС СОО </w:t>
            </w:r>
          </w:p>
        </w:tc>
        <w:tc>
          <w:tcPr>
            <w:tcW w:w="1966" w:type="dxa"/>
          </w:tcPr>
          <w:p w:rsidR="007B2190" w:rsidRPr="00DC4641" w:rsidRDefault="008B452E" w:rsidP="00132848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7B21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2190" w:rsidRPr="00DC4641">
              <w:rPr>
                <w:rFonts w:ascii="Times New Roman" w:hAnsi="Times New Roman" w:cs="Times New Roman"/>
                <w:sz w:val="24"/>
                <w:szCs w:val="24"/>
              </w:rPr>
              <w:t>май 2023 года</w:t>
            </w:r>
          </w:p>
        </w:tc>
        <w:tc>
          <w:tcPr>
            <w:tcW w:w="2882" w:type="dxa"/>
          </w:tcPr>
          <w:p w:rsidR="007B2190" w:rsidRPr="00DC4641" w:rsidRDefault="007B2190" w:rsidP="00132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64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  <w:p w:rsidR="007B2190" w:rsidRPr="00DC4641" w:rsidRDefault="007B2190" w:rsidP="00132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МИМЦ</w:t>
            </w:r>
          </w:p>
          <w:p w:rsidR="007B2190" w:rsidRPr="00DC4641" w:rsidRDefault="007B2190" w:rsidP="00132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Общеобразовательные организации </w:t>
            </w:r>
          </w:p>
        </w:tc>
        <w:tc>
          <w:tcPr>
            <w:tcW w:w="5678" w:type="dxa"/>
          </w:tcPr>
          <w:p w:rsidR="007B2190" w:rsidRPr="00DC4641" w:rsidRDefault="007B2190" w:rsidP="00132848">
            <w:pPr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64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своевременная коррекция действий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4641">
              <w:rPr>
                <w:rFonts w:ascii="Times New Roman" w:hAnsi="Times New Roman" w:cs="Times New Roman"/>
                <w:sz w:val="24"/>
                <w:szCs w:val="24"/>
              </w:rPr>
              <w:t xml:space="preserve">школьных управленческих команд в рамках введения обновленного ФГОС СОО </w:t>
            </w:r>
          </w:p>
        </w:tc>
      </w:tr>
      <w:tr w:rsidR="007B2190" w:rsidRPr="00DC4641" w:rsidTr="009A579C">
        <w:tc>
          <w:tcPr>
            <w:tcW w:w="687" w:type="dxa"/>
          </w:tcPr>
          <w:p w:rsidR="007B2190" w:rsidRDefault="007B2190" w:rsidP="00A96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5C048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417" w:type="dxa"/>
          </w:tcPr>
          <w:p w:rsidR="007B2190" w:rsidRPr="009816DF" w:rsidRDefault="007B2190" w:rsidP="005C04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Самооценка готовности</w:t>
            </w:r>
            <w:r w:rsidR="005C0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МБОУ-лицея №22г</w:t>
            </w:r>
            <w:proofErr w:type="gramStart"/>
            <w:r w:rsidR="005C0481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="005C0481">
              <w:rPr>
                <w:rFonts w:ascii="Times New Roman" w:hAnsi="Times New Roman" w:cs="Times New Roman"/>
                <w:bCs/>
                <w:sz w:val="24"/>
                <w:szCs w:val="24"/>
              </w:rPr>
              <w:t>рла</w:t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реализации</w:t>
            </w:r>
            <w:r w:rsidRPr="009816DF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обновленного ФГОС СОО (услови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816DF">
              <w:rPr>
                <w:rFonts w:ascii="Times New Roman" w:hAnsi="Times New Roman" w:cs="Times New Roman"/>
                <w:sz w:val="24"/>
                <w:szCs w:val="24"/>
              </w:rPr>
              <w:t>, ресурсно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16D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16D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образовательных программ)</w:t>
            </w:r>
          </w:p>
        </w:tc>
        <w:tc>
          <w:tcPr>
            <w:tcW w:w="1966" w:type="dxa"/>
          </w:tcPr>
          <w:p w:rsidR="007B2190" w:rsidRPr="00DC4641" w:rsidRDefault="007B2190" w:rsidP="00FD3583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Февраль-март </w:t>
            </w:r>
          </w:p>
          <w:p w:rsidR="007B2190" w:rsidRPr="009816DF" w:rsidRDefault="007B2190" w:rsidP="00FD3583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641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882" w:type="dxa"/>
          </w:tcPr>
          <w:p w:rsidR="007B2190" w:rsidRDefault="006C763E" w:rsidP="00FD3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Зам. директора по УВР Иванцова О.М.</w:t>
            </w:r>
          </w:p>
          <w:p w:rsidR="006C763E" w:rsidRPr="009816DF" w:rsidRDefault="006C763E" w:rsidP="00FD3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Просветова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  <w:tc>
          <w:tcPr>
            <w:tcW w:w="5678" w:type="dxa"/>
          </w:tcPr>
          <w:p w:rsidR="007B2190" w:rsidRPr="009816DF" w:rsidRDefault="007B2190" w:rsidP="00FD35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Проведена самооценка готовности общеобразовательных организаций к </w:t>
            </w:r>
            <w:r w:rsidRPr="00DC4641">
              <w:rPr>
                <w:rFonts w:ascii="Times New Roman" w:hAnsi="Times New Roman" w:cs="Times New Roman"/>
                <w:sz w:val="24"/>
                <w:szCs w:val="24"/>
              </w:rPr>
              <w:t xml:space="preserve">введению </w:t>
            </w:r>
            <w:proofErr w:type="gramStart"/>
            <w:r w:rsidRPr="00DC4641">
              <w:rPr>
                <w:rFonts w:ascii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DC4641">
              <w:rPr>
                <w:rFonts w:ascii="Times New Roman" w:hAnsi="Times New Roman" w:cs="Times New Roman"/>
                <w:sz w:val="24"/>
                <w:szCs w:val="24"/>
              </w:rPr>
              <w:t xml:space="preserve"> ФГОС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4641">
              <w:rPr>
                <w:rFonts w:ascii="Times New Roman" w:hAnsi="Times New Roman" w:cs="Times New Roman"/>
                <w:sz w:val="24"/>
                <w:szCs w:val="24"/>
              </w:rPr>
              <w:t>выявлены дефициты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4641">
              <w:rPr>
                <w:rFonts w:ascii="Times New Roman" w:hAnsi="Times New Roman" w:cs="Times New Roman"/>
                <w:sz w:val="24"/>
                <w:szCs w:val="24"/>
              </w:rPr>
              <w:t>определены способы их ликвидации</w:t>
            </w:r>
          </w:p>
        </w:tc>
      </w:tr>
      <w:tr w:rsidR="007B2190" w:rsidRPr="00DC4641" w:rsidTr="009A579C">
        <w:tc>
          <w:tcPr>
            <w:tcW w:w="687" w:type="dxa"/>
          </w:tcPr>
          <w:p w:rsidR="007B2190" w:rsidRDefault="00FD2389" w:rsidP="00567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4417" w:type="dxa"/>
          </w:tcPr>
          <w:p w:rsidR="007B2190" w:rsidRPr="009816DF" w:rsidRDefault="007B2190" w:rsidP="00567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системы мониторинга готовности каждого 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</w:t>
            </w:r>
            <w:proofErr w:type="gramStart"/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</w:t>
            </w:r>
            <w:proofErr w:type="gramEnd"/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обновленного</w:t>
            </w:r>
            <w:r w:rsidRPr="009816DF">
              <w:rPr>
                <w:rFonts w:ascii="Times New Roman" w:hAnsi="Times New Roman" w:cs="Times New Roman"/>
                <w:sz w:val="24"/>
                <w:szCs w:val="24"/>
              </w:rPr>
              <w:t xml:space="preserve"> ФГОС СОО (пройдены курсы повышения квалификации, утверждены рабочие программы, в календарно-тематическое планирование встроены задания по формированию функциональной грамотности, в педагогическую деятельность включены федеральные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16DF">
              <w:rPr>
                <w:rFonts w:ascii="Times New Roman" w:hAnsi="Times New Roman" w:cs="Times New Roman"/>
                <w:sz w:val="24"/>
                <w:szCs w:val="24"/>
              </w:rPr>
              <w:t>конструкторы рабочих программ, электронные конспекты уроков, соответствующие требованиям обновленного ФГОС СОО)</w:t>
            </w:r>
          </w:p>
        </w:tc>
        <w:tc>
          <w:tcPr>
            <w:tcW w:w="1966" w:type="dxa"/>
          </w:tcPr>
          <w:p w:rsidR="007B2190" w:rsidRPr="009816DF" w:rsidRDefault="007B2190" w:rsidP="00567830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DF">
              <w:rPr>
                <w:rFonts w:ascii="Times New Roman" w:hAnsi="Times New Roman" w:cs="Times New Roman"/>
                <w:sz w:val="24"/>
                <w:szCs w:val="24"/>
              </w:rPr>
              <w:t>Апрель-август 2023 года</w:t>
            </w:r>
          </w:p>
        </w:tc>
        <w:tc>
          <w:tcPr>
            <w:tcW w:w="2882" w:type="dxa"/>
          </w:tcPr>
          <w:p w:rsidR="00861D37" w:rsidRDefault="00861D37" w:rsidP="00861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 Иванцова О.М.</w:t>
            </w:r>
          </w:p>
          <w:p w:rsidR="007B2190" w:rsidRPr="009816DF" w:rsidRDefault="00861D37" w:rsidP="00861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Просветова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  <w:tc>
          <w:tcPr>
            <w:tcW w:w="5678" w:type="dxa"/>
          </w:tcPr>
          <w:p w:rsidR="007B2190" w:rsidRPr="009816DF" w:rsidRDefault="00222DC0" w:rsidP="00567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Синхронизация процессов</w:t>
            </w:r>
            <w:r w:rsidR="007B2190"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введения </w:t>
            </w:r>
            <w:r w:rsidR="007B21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реализации </w:t>
            </w:r>
            <w:r w:rsidR="007B2190"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обновленного</w:t>
            </w:r>
            <w:r w:rsidR="007B2190" w:rsidRPr="009816DF">
              <w:rPr>
                <w:rFonts w:ascii="Times New Roman" w:hAnsi="Times New Roman" w:cs="Times New Roman"/>
                <w:sz w:val="24"/>
                <w:szCs w:val="24"/>
              </w:rPr>
              <w:t xml:space="preserve"> ФГОС СОО на муниципальном уровне и уровне общеобразовательной организации</w:t>
            </w:r>
          </w:p>
        </w:tc>
      </w:tr>
      <w:tr w:rsidR="007B2190" w:rsidRPr="00DC4641" w:rsidTr="009A579C">
        <w:tc>
          <w:tcPr>
            <w:tcW w:w="687" w:type="dxa"/>
          </w:tcPr>
          <w:p w:rsidR="007B2190" w:rsidRDefault="007B2190" w:rsidP="00A96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EB340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417" w:type="dxa"/>
          </w:tcPr>
          <w:p w:rsidR="007B2190" w:rsidRDefault="007B2190" w:rsidP="00567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федеральном мониторинге готовности и реализации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СОО</w:t>
            </w:r>
          </w:p>
        </w:tc>
        <w:tc>
          <w:tcPr>
            <w:tcW w:w="1966" w:type="dxa"/>
          </w:tcPr>
          <w:p w:rsidR="007B2190" w:rsidRDefault="007B2190" w:rsidP="00567830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года;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далее в соответствии с установленными сроками</w:t>
            </w:r>
          </w:p>
        </w:tc>
        <w:tc>
          <w:tcPr>
            <w:tcW w:w="2882" w:type="dxa"/>
          </w:tcPr>
          <w:p w:rsidR="00222DC0" w:rsidRDefault="00222DC0" w:rsidP="00222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 Иванцова О.М.</w:t>
            </w:r>
          </w:p>
          <w:p w:rsidR="007B2190" w:rsidRPr="00DC4641" w:rsidRDefault="00222DC0" w:rsidP="00222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Просветова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  <w:tc>
          <w:tcPr>
            <w:tcW w:w="5678" w:type="dxa"/>
          </w:tcPr>
          <w:p w:rsidR="007B2190" w:rsidRDefault="007B2190" w:rsidP="00567830">
            <w:pPr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222DC0">
              <w:rPr>
                <w:rFonts w:ascii="Times New Roman" w:hAnsi="Times New Roman" w:cs="Times New Roman"/>
                <w:sz w:val="24"/>
                <w:szCs w:val="24"/>
              </w:rPr>
              <w:t>ие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641">
              <w:rPr>
                <w:rFonts w:ascii="Times New Roman" w:hAnsi="Times New Roman" w:cs="Times New Roman"/>
                <w:sz w:val="24"/>
                <w:szCs w:val="24"/>
              </w:rPr>
              <w:t>к введению обновленного ФГОС СОО, выявлены дефициты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4641">
              <w:rPr>
                <w:rFonts w:ascii="Times New Roman" w:hAnsi="Times New Roman" w:cs="Times New Roman"/>
                <w:sz w:val="24"/>
                <w:szCs w:val="24"/>
              </w:rPr>
              <w:t>определены способы их ликвидации</w:t>
            </w:r>
          </w:p>
        </w:tc>
      </w:tr>
      <w:tr w:rsidR="007B2190" w:rsidRPr="00DC4641" w:rsidTr="009A579C">
        <w:tc>
          <w:tcPr>
            <w:tcW w:w="687" w:type="dxa"/>
          </w:tcPr>
          <w:p w:rsidR="007B2190" w:rsidRDefault="007B2190" w:rsidP="00A96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EB34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417" w:type="dxa"/>
          </w:tcPr>
          <w:p w:rsidR="007B2190" w:rsidRPr="00DC4641" w:rsidRDefault="007B2190" w:rsidP="00567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64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мониторинге использования </w:t>
            </w:r>
            <w:r w:rsidRPr="00DC4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учебников, вошедших в федеральный перечень учебников</w:t>
            </w:r>
          </w:p>
        </w:tc>
        <w:tc>
          <w:tcPr>
            <w:tcW w:w="1966" w:type="dxa"/>
          </w:tcPr>
          <w:p w:rsidR="007B2190" w:rsidRDefault="007B2190" w:rsidP="00567830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 год;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август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2023 года</w:t>
            </w:r>
          </w:p>
        </w:tc>
        <w:tc>
          <w:tcPr>
            <w:tcW w:w="2882" w:type="dxa"/>
          </w:tcPr>
          <w:p w:rsidR="00427BA8" w:rsidRDefault="00427BA8" w:rsidP="00427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Зам. директора по УВР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Иванцова О.М.</w:t>
            </w:r>
          </w:p>
          <w:p w:rsidR="007B2190" w:rsidRPr="00DC4641" w:rsidRDefault="00427BA8" w:rsidP="00427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Просветова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  <w:tc>
          <w:tcPr>
            <w:tcW w:w="5678" w:type="dxa"/>
          </w:tcPr>
          <w:p w:rsidR="007B2190" w:rsidRPr="00DC4641" w:rsidRDefault="00D314CE" w:rsidP="00567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Составление перечня дефицитов и их ликвидации</w:t>
            </w:r>
          </w:p>
        </w:tc>
      </w:tr>
      <w:tr w:rsidR="007B2190" w:rsidRPr="00DC4641" w:rsidTr="009A579C">
        <w:tc>
          <w:tcPr>
            <w:tcW w:w="687" w:type="dxa"/>
          </w:tcPr>
          <w:p w:rsidR="007B2190" w:rsidRDefault="00EB340A" w:rsidP="00567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1.11</w:t>
            </w:r>
          </w:p>
        </w:tc>
        <w:tc>
          <w:tcPr>
            <w:tcW w:w="4417" w:type="dxa"/>
          </w:tcPr>
          <w:p w:rsidR="007B2190" w:rsidRPr="009816DF" w:rsidRDefault="007B2190" w:rsidP="00567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ие</w:t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</w:t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учебников, учебных пособий, информационно-цифровых ресурсов, используемых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образовательном процессе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>и соответствующих требованиям обновленного ФГОС СОО, обеспечена доступность использования информационно-методических ресурсов для участн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иков образовательных отношений</w:t>
            </w:r>
          </w:p>
        </w:tc>
        <w:tc>
          <w:tcPr>
            <w:tcW w:w="1966" w:type="dxa"/>
          </w:tcPr>
          <w:p w:rsidR="007B2190" w:rsidRPr="009816DF" w:rsidRDefault="007B2190" w:rsidP="00567830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16D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со сроками утверждения Федерального перечня учебников</w:t>
            </w:r>
          </w:p>
        </w:tc>
        <w:tc>
          <w:tcPr>
            <w:tcW w:w="2882" w:type="dxa"/>
          </w:tcPr>
          <w:p w:rsidR="00EB340A" w:rsidRDefault="00EB340A" w:rsidP="00EB3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 Иванцова О.М.</w:t>
            </w:r>
          </w:p>
          <w:p w:rsidR="007B2190" w:rsidRDefault="00EB340A" w:rsidP="00EB3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Просветова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  <w:p w:rsidR="00EB340A" w:rsidRPr="009816DF" w:rsidRDefault="00EB340A" w:rsidP="00EB3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биьлиотекарь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Голик А.Н.</w:t>
            </w:r>
          </w:p>
        </w:tc>
        <w:tc>
          <w:tcPr>
            <w:tcW w:w="5678" w:type="dxa"/>
          </w:tcPr>
          <w:p w:rsidR="007B2190" w:rsidRPr="009816DF" w:rsidRDefault="007B2190" w:rsidP="00567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Библиотеки укомплектованы учебник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ами</w:t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>, учебны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</w:t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пособи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ями</w:t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всем предметам учебных планов для реализации </w:t>
            </w:r>
            <w:proofErr w:type="gramStart"/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обновленного</w:t>
            </w:r>
            <w:proofErr w:type="gramEnd"/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СОО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Федеральным перечнем учебников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 о</w:t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>бучающие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ся</w:t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обеспечены учебник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ами</w:t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>, учебны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</w:t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пособи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ями</w:t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всем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учебным </w:t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входящим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в </w:t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>учебны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 в соответствии с</w:t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обновленн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ым</w:t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СОО</w:t>
            </w:r>
          </w:p>
        </w:tc>
      </w:tr>
      <w:tr w:rsidR="007B2190" w:rsidRPr="00DC4641" w:rsidTr="009A579C">
        <w:tc>
          <w:tcPr>
            <w:tcW w:w="15630" w:type="dxa"/>
            <w:gridSpan w:val="5"/>
            <w:vAlign w:val="center"/>
          </w:tcPr>
          <w:p w:rsidR="007B2190" w:rsidRPr="0072784A" w:rsidRDefault="007B2190" w:rsidP="0056783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4A">
              <w:rPr>
                <w:rFonts w:ascii="Times New Roman" w:hAnsi="Times New Roman" w:cs="Times New Roman"/>
                <w:b/>
                <w:sz w:val="24"/>
              </w:rPr>
              <w:t xml:space="preserve">Нормативное обеспечение </w:t>
            </w:r>
            <w:r w:rsidRPr="00727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введения </w:t>
            </w:r>
            <w:r w:rsidRPr="007278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реализации обновленного ФГОС СОО</w:t>
            </w:r>
          </w:p>
        </w:tc>
      </w:tr>
      <w:tr w:rsidR="007B2190" w:rsidRPr="00DC4641" w:rsidTr="009A579C">
        <w:tc>
          <w:tcPr>
            <w:tcW w:w="687" w:type="dxa"/>
          </w:tcPr>
          <w:p w:rsidR="007B2190" w:rsidRDefault="007B2190" w:rsidP="00567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417" w:type="dxa"/>
          </w:tcPr>
          <w:p w:rsidR="007B2190" w:rsidRDefault="00371BBF" w:rsidP="00567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нормативно-правовых документов,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инстркутивно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-методических писем федерального, регионального, муниципального уровней, регламентирующих введение обновленных ФГОС СОО</w:t>
            </w:r>
          </w:p>
        </w:tc>
        <w:tc>
          <w:tcPr>
            <w:tcW w:w="1966" w:type="dxa"/>
          </w:tcPr>
          <w:p w:rsidR="007B2190" w:rsidRDefault="00715367" w:rsidP="005678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7B2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1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– июнь</w:t>
            </w:r>
            <w:r w:rsidR="007B2190">
              <w:rPr>
                <w:rFonts w:ascii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2882" w:type="dxa"/>
          </w:tcPr>
          <w:p w:rsidR="007B2190" w:rsidRDefault="007B2190" w:rsidP="005678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5367" w:rsidRDefault="00715367" w:rsidP="00715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 Иванцова О.М.</w:t>
            </w:r>
          </w:p>
          <w:p w:rsidR="007B2190" w:rsidRDefault="00715367" w:rsidP="00715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Просветова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  <w:tc>
          <w:tcPr>
            <w:tcW w:w="5678" w:type="dxa"/>
          </w:tcPr>
          <w:p w:rsidR="007B2190" w:rsidRDefault="00867F17" w:rsidP="00567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Банк данных нормативно-правовых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федерального, регионального, муниципального уровней, регламентирующих введение обновленных ФГОС СОО</w:t>
            </w:r>
          </w:p>
        </w:tc>
      </w:tr>
      <w:tr w:rsidR="009F6403" w:rsidRPr="00DC4641" w:rsidTr="009A579C">
        <w:tc>
          <w:tcPr>
            <w:tcW w:w="687" w:type="dxa"/>
          </w:tcPr>
          <w:p w:rsidR="009F6403" w:rsidRDefault="009F6403" w:rsidP="00132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417" w:type="dxa"/>
          </w:tcPr>
          <w:p w:rsidR="009F6403" w:rsidRPr="009816DF" w:rsidRDefault="009F6403" w:rsidP="00132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и утверждение </w:t>
            </w:r>
            <w:r w:rsidRPr="00901847">
              <w:rPr>
                <w:rFonts w:ascii="Times New Roman" w:eastAsia="Times New Roman" w:hAnsi="Times New Roman" w:cs="Times New Roman"/>
                <w:sz w:val="24"/>
                <w:szCs w:val="28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90184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работы общеобразовательной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</w:r>
            <w:r w:rsidRPr="00901847">
              <w:rPr>
                <w:rFonts w:ascii="Times New Roman" w:eastAsia="Times New Roman" w:hAnsi="Times New Roman"/>
                <w:sz w:val="24"/>
                <w:szCs w:val="28"/>
              </w:rPr>
              <w:t>по введению и реализации обновленного ФГОС СОО</w:t>
            </w:r>
          </w:p>
        </w:tc>
        <w:tc>
          <w:tcPr>
            <w:tcW w:w="1966" w:type="dxa"/>
          </w:tcPr>
          <w:p w:rsidR="009F6403" w:rsidRPr="009816DF" w:rsidRDefault="009F6403" w:rsidP="00132848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  <w:r w:rsidRPr="009816DF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882" w:type="dxa"/>
          </w:tcPr>
          <w:p w:rsidR="009F6403" w:rsidRDefault="009F6403" w:rsidP="009F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 Иванцова О.М.</w:t>
            </w:r>
          </w:p>
          <w:p w:rsidR="009F6403" w:rsidRPr="009816DF" w:rsidRDefault="009F6403" w:rsidP="009F6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8" w:type="dxa"/>
          </w:tcPr>
          <w:p w:rsidR="009F6403" w:rsidRPr="009816DF" w:rsidRDefault="009F6403" w:rsidP="00132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Разработан и утвержден план</w:t>
            </w:r>
            <w:r w:rsidRPr="0090184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работы общеобразовательной организации </w:t>
            </w:r>
            <w:r w:rsidRPr="00901847">
              <w:rPr>
                <w:rFonts w:ascii="Times New Roman" w:eastAsia="Times New Roman" w:hAnsi="Times New Roman"/>
                <w:sz w:val="24"/>
                <w:szCs w:val="28"/>
              </w:rPr>
              <w:t xml:space="preserve">по введению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br/>
            </w:r>
            <w:r w:rsidRPr="00901847">
              <w:rPr>
                <w:rFonts w:ascii="Times New Roman" w:eastAsia="Times New Roman" w:hAnsi="Times New Roman"/>
                <w:sz w:val="24"/>
                <w:szCs w:val="28"/>
              </w:rPr>
              <w:t xml:space="preserve">и реализации </w:t>
            </w:r>
            <w:proofErr w:type="gramStart"/>
            <w:r w:rsidRPr="00901847">
              <w:rPr>
                <w:rFonts w:ascii="Times New Roman" w:eastAsia="Times New Roman" w:hAnsi="Times New Roman"/>
                <w:sz w:val="24"/>
                <w:szCs w:val="28"/>
              </w:rPr>
              <w:t>обновленного</w:t>
            </w:r>
            <w:proofErr w:type="gramEnd"/>
            <w:r w:rsidRPr="00901847">
              <w:rPr>
                <w:rFonts w:ascii="Times New Roman" w:eastAsia="Times New Roman" w:hAnsi="Times New Roman"/>
                <w:sz w:val="24"/>
                <w:szCs w:val="28"/>
              </w:rPr>
              <w:t xml:space="preserve"> ФГОС СОО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br/>
            </w:r>
            <w:r w:rsidRPr="00DC4641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9816DF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организации</w:t>
            </w:r>
          </w:p>
        </w:tc>
      </w:tr>
      <w:tr w:rsidR="007B2190" w:rsidRPr="00DC4641" w:rsidTr="009A579C">
        <w:tc>
          <w:tcPr>
            <w:tcW w:w="687" w:type="dxa"/>
          </w:tcPr>
          <w:p w:rsidR="007B2190" w:rsidRDefault="009F6403" w:rsidP="00567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417" w:type="dxa"/>
          </w:tcPr>
          <w:p w:rsidR="007B2190" w:rsidRPr="009816DF" w:rsidRDefault="007B2190" w:rsidP="00567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Приведение нормативной базы (локальных актов) общеобразовательной организации в соответствие требованиям </w:t>
            </w:r>
            <w:proofErr w:type="gramStart"/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обновленного</w:t>
            </w:r>
            <w:proofErr w:type="gramEnd"/>
            <w:r w:rsidRPr="009816DF">
              <w:rPr>
                <w:rFonts w:ascii="Times New Roman" w:hAnsi="Times New Roman" w:cs="Times New Roman"/>
                <w:sz w:val="24"/>
                <w:szCs w:val="24"/>
              </w:rPr>
              <w:t xml:space="preserve"> ФГОС СОО, внесение необходимы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16DF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966" w:type="dxa"/>
          </w:tcPr>
          <w:p w:rsidR="007B2190" w:rsidRDefault="009F6403" w:rsidP="005678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7B2190">
              <w:rPr>
                <w:rFonts w:ascii="Times New Roman" w:hAnsi="Times New Roman" w:cs="Times New Roman"/>
                <w:sz w:val="24"/>
                <w:szCs w:val="24"/>
              </w:rPr>
              <w:t xml:space="preserve">-август </w:t>
            </w:r>
            <w:r w:rsidR="007B2190">
              <w:rPr>
                <w:rFonts w:ascii="Times New Roman" w:hAnsi="Times New Roman" w:cs="Times New Roman"/>
                <w:sz w:val="24"/>
                <w:szCs w:val="24"/>
              </w:rPr>
              <w:br/>
              <w:t>2023 года</w:t>
            </w:r>
          </w:p>
        </w:tc>
        <w:tc>
          <w:tcPr>
            <w:tcW w:w="2882" w:type="dxa"/>
          </w:tcPr>
          <w:p w:rsidR="009F6403" w:rsidRDefault="009F6403" w:rsidP="009F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 Иванцова О.М.</w:t>
            </w:r>
          </w:p>
          <w:p w:rsidR="007B2190" w:rsidRPr="009816DF" w:rsidRDefault="009F6403" w:rsidP="009F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Просветова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  <w:tc>
          <w:tcPr>
            <w:tcW w:w="5678" w:type="dxa"/>
          </w:tcPr>
          <w:p w:rsidR="007B2190" w:rsidRPr="009816DF" w:rsidRDefault="009F6403" w:rsidP="00567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B2190" w:rsidRPr="009816DF">
              <w:rPr>
                <w:rFonts w:ascii="Times New Roman" w:hAnsi="Times New Roman" w:cs="Times New Roman"/>
                <w:sz w:val="24"/>
                <w:szCs w:val="24"/>
              </w:rPr>
              <w:t xml:space="preserve">ормативная база приведена </w:t>
            </w:r>
            <w:r w:rsidR="007B219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соответствие </w:t>
            </w:r>
            <w:r w:rsidR="007B2190" w:rsidRPr="009816DF">
              <w:rPr>
                <w:rFonts w:ascii="Times New Roman" w:hAnsi="Times New Roman" w:cs="Times New Roman"/>
                <w:sz w:val="24"/>
                <w:szCs w:val="24"/>
              </w:rPr>
              <w:t>требованиям обновленного ФГОС СОО, внесены необходимые изменения в локальные акты общеобразовательной организации</w:t>
            </w:r>
            <w:proofErr w:type="gramEnd"/>
          </w:p>
        </w:tc>
      </w:tr>
      <w:tr w:rsidR="007B2190" w:rsidRPr="00DC4641" w:rsidTr="009A579C">
        <w:tc>
          <w:tcPr>
            <w:tcW w:w="687" w:type="dxa"/>
          </w:tcPr>
          <w:p w:rsidR="007B2190" w:rsidRDefault="007B2190" w:rsidP="00A96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463B8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17" w:type="dxa"/>
          </w:tcPr>
          <w:p w:rsidR="007B2190" w:rsidRPr="0043731C" w:rsidRDefault="007B2190" w:rsidP="00567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дефицитов при создании условий реализации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С</w:t>
            </w:r>
            <w:r w:rsidRPr="001211B2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требованиями к материально-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техническому обеспечению образовательной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способов их ликвидации</w:t>
            </w:r>
          </w:p>
        </w:tc>
        <w:tc>
          <w:tcPr>
            <w:tcW w:w="1966" w:type="dxa"/>
          </w:tcPr>
          <w:p w:rsidR="007B2190" w:rsidRDefault="00463B8F" w:rsidP="00567830">
            <w:pPr>
              <w:autoSpaceDE w:val="0"/>
              <w:autoSpaceDN w:val="0"/>
              <w:adjustRightInd w:val="0"/>
              <w:ind w:left="-1242" w:firstLine="12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Февраль</w:t>
            </w:r>
            <w:r w:rsidR="007B2190">
              <w:rPr>
                <w:rFonts w:ascii="Times New Roman" w:hAnsi="Times New Roman" w:cs="Times New Roman"/>
                <w:bCs/>
                <w:sz w:val="24"/>
                <w:szCs w:val="24"/>
              </w:rPr>
              <w:t>-март</w:t>
            </w:r>
          </w:p>
          <w:p w:rsidR="007B2190" w:rsidRDefault="007B2190" w:rsidP="00567830">
            <w:pPr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2882" w:type="dxa"/>
          </w:tcPr>
          <w:p w:rsidR="00463B8F" w:rsidRDefault="00463B8F" w:rsidP="00463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 Иванцова О.М.</w:t>
            </w:r>
          </w:p>
          <w:p w:rsidR="007B2190" w:rsidRPr="0096069C" w:rsidRDefault="00463B8F" w:rsidP="00463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Просветова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  <w:tc>
          <w:tcPr>
            <w:tcW w:w="5678" w:type="dxa"/>
          </w:tcPr>
          <w:p w:rsidR="007B2190" w:rsidRPr="001211B2" w:rsidRDefault="007B2190" w:rsidP="00567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Разработан и реализован комплекс мероприятий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по обеспечению условий реализации основных образовательных программ среднего общего образования в соответствии с </w:t>
            </w:r>
            <w:proofErr w:type="gramStart"/>
            <w:r w:rsidR="00463B8F">
              <w:rPr>
                <w:rFonts w:ascii="Times New Roman" w:hAnsi="Times New Roman" w:cs="Times New Roman"/>
                <w:sz w:val="24"/>
                <w:szCs w:val="24"/>
              </w:rPr>
              <w:t>обновленным</w:t>
            </w:r>
            <w:proofErr w:type="gramEnd"/>
            <w:r w:rsidR="00463B8F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 w:rsidR="00463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СОО.</w:t>
            </w:r>
          </w:p>
        </w:tc>
      </w:tr>
      <w:tr w:rsidR="007B2190" w:rsidRPr="00DC4641" w:rsidTr="009A579C">
        <w:tc>
          <w:tcPr>
            <w:tcW w:w="687" w:type="dxa"/>
          </w:tcPr>
          <w:p w:rsidR="007B2190" w:rsidRDefault="00463B8F" w:rsidP="00567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2.5</w:t>
            </w:r>
          </w:p>
        </w:tc>
        <w:tc>
          <w:tcPr>
            <w:tcW w:w="4417" w:type="dxa"/>
          </w:tcPr>
          <w:p w:rsidR="007B2190" w:rsidRPr="009816DF" w:rsidRDefault="007B2190" w:rsidP="00567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ие</w:t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кадровы</w:t>
            </w:r>
            <w:r w:rsidR="0046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х, </w:t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материально-технически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46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реализации основной образовательной программы среднего общего образования, соответствующей требованиями обновленного ФГОС СОО </w:t>
            </w:r>
            <w:proofErr w:type="gramEnd"/>
          </w:p>
        </w:tc>
        <w:tc>
          <w:tcPr>
            <w:tcW w:w="1966" w:type="dxa"/>
          </w:tcPr>
          <w:p w:rsidR="007B2190" w:rsidRPr="009816DF" w:rsidRDefault="007B2190" w:rsidP="00567830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DF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7B2190" w:rsidRPr="009816DF" w:rsidRDefault="007B2190" w:rsidP="00567830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DF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882" w:type="dxa"/>
          </w:tcPr>
          <w:p w:rsidR="007B2190" w:rsidRPr="009816DF" w:rsidRDefault="00463B8F" w:rsidP="005678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Просветова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  <w:tc>
          <w:tcPr>
            <w:tcW w:w="5678" w:type="dxa"/>
          </w:tcPr>
          <w:p w:rsidR="007B2190" w:rsidRDefault="00463B8F" w:rsidP="00567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 план-график прохождения курсов ПК</w:t>
            </w:r>
          </w:p>
          <w:p w:rsidR="00197DAC" w:rsidRPr="009816DF" w:rsidRDefault="00197DAC" w:rsidP="00567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отчеты</w:t>
            </w:r>
          </w:p>
        </w:tc>
      </w:tr>
      <w:tr w:rsidR="007B2190" w:rsidRPr="00DC4641" w:rsidTr="009A579C">
        <w:tc>
          <w:tcPr>
            <w:tcW w:w="15630" w:type="dxa"/>
            <w:gridSpan w:val="5"/>
          </w:tcPr>
          <w:p w:rsidR="007B2190" w:rsidRDefault="007B2190" w:rsidP="00567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CC3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Методическое обеспечение </w:t>
            </w:r>
            <w:r w:rsidRPr="00CC3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реализации обновленного ФГОС С</w:t>
            </w:r>
            <w:r w:rsidRPr="00CC344A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</w:tr>
      <w:tr w:rsidR="007B2190" w:rsidRPr="00DC4641" w:rsidTr="009A579C">
        <w:tc>
          <w:tcPr>
            <w:tcW w:w="687" w:type="dxa"/>
          </w:tcPr>
          <w:p w:rsidR="007B2190" w:rsidRDefault="007B2190" w:rsidP="00567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417" w:type="dxa"/>
          </w:tcPr>
          <w:p w:rsidR="007B2190" w:rsidRDefault="00C54098" w:rsidP="00567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плана методической работы, обеспечивающего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сопровожденние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постепенного введения обновленного ФГОС СОО</w:t>
            </w:r>
          </w:p>
        </w:tc>
        <w:tc>
          <w:tcPr>
            <w:tcW w:w="1966" w:type="dxa"/>
          </w:tcPr>
          <w:p w:rsidR="007B2190" w:rsidRPr="00C9308A" w:rsidRDefault="00C54098" w:rsidP="00567830">
            <w:pPr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7B2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1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года – август </w:t>
            </w:r>
            <w:r w:rsidR="007B2190">
              <w:rPr>
                <w:rFonts w:ascii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2882" w:type="dxa"/>
          </w:tcPr>
          <w:p w:rsidR="007B2190" w:rsidRDefault="00C54098" w:rsidP="005678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Просветова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  <w:tc>
          <w:tcPr>
            <w:tcW w:w="5678" w:type="dxa"/>
          </w:tcPr>
          <w:p w:rsidR="007B2190" w:rsidRDefault="00C54098" w:rsidP="00567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 методической работы   постепенного ведения обновленного ФГОС СОО</w:t>
            </w:r>
          </w:p>
        </w:tc>
      </w:tr>
      <w:tr w:rsidR="007B2190" w:rsidRPr="00DC4641" w:rsidTr="009A579C">
        <w:tc>
          <w:tcPr>
            <w:tcW w:w="687" w:type="dxa"/>
          </w:tcPr>
          <w:p w:rsidR="007B2190" w:rsidRDefault="00C54098" w:rsidP="00567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4417" w:type="dxa"/>
          </w:tcPr>
          <w:p w:rsidR="007B2190" w:rsidRPr="009A579C" w:rsidRDefault="007B2190" w:rsidP="00C54098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79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579C">
              <w:rPr>
                <w:rFonts w:ascii="Times New Roman" w:hAnsi="Times New Roman" w:cs="Times New Roman"/>
                <w:sz w:val="24"/>
                <w:szCs w:val="24"/>
              </w:rPr>
              <w:t xml:space="preserve">в региональных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579C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введения и реализации обновленного ФГОС СОО (конференции, марафоны, </w:t>
            </w:r>
            <w:proofErr w:type="spellStart"/>
            <w:r w:rsidRPr="009A579C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9A579C">
              <w:rPr>
                <w:rFonts w:ascii="Times New Roman" w:hAnsi="Times New Roman" w:cs="Times New Roman"/>
                <w:sz w:val="24"/>
                <w:szCs w:val="24"/>
              </w:rPr>
              <w:t>, семинары, мастер-классы и т.п.)</w:t>
            </w:r>
          </w:p>
        </w:tc>
        <w:tc>
          <w:tcPr>
            <w:tcW w:w="1966" w:type="dxa"/>
          </w:tcPr>
          <w:p w:rsidR="007B2190" w:rsidRDefault="007B2190" w:rsidP="00567830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года – август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2882" w:type="dxa"/>
          </w:tcPr>
          <w:p w:rsidR="00C54098" w:rsidRDefault="00C54098" w:rsidP="00C54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Управление образования</w:t>
            </w:r>
          </w:p>
          <w:p w:rsidR="00C54098" w:rsidRDefault="00C54098" w:rsidP="00C54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 Иванцова О.М.</w:t>
            </w:r>
          </w:p>
          <w:p w:rsidR="007B2190" w:rsidRDefault="00C54098" w:rsidP="00C54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Просветова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  <w:tc>
          <w:tcPr>
            <w:tcW w:w="5678" w:type="dxa"/>
          </w:tcPr>
          <w:p w:rsidR="007B2190" w:rsidRPr="00DC4641" w:rsidRDefault="00C54098" w:rsidP="00A96C79">
            <w:pPr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совершенствования профессиональных компетенций педагогических работников лицея.</w:t>
            </w:r>
          </w:p>
        </w:tc>
      </w:tr>
      <w:tr w:rsidR="007B2190" w:rsidRPr="00DC4641" w:rsidTr="009A579C">
        <w:tc>
          <w:tcPr>
            <w:tcW w:w="687" w:type="dxa"/>
          </w:tcPr>
          <w:p w:rsidR="007B2190" w:rsidRDefault="007B2190" w:rsidP="00A96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4417" w:type="dxa"/>
          </w:tcPr>
          <w:p w:rsidR="007B2190" w:rsidRPr="009A579C" w:rsidRDefault="007B2190" w:rsidP="00A96C79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региональном инструктаже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управленческих команд общеобразовательных организаций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использованию методических рекомендаций по вопросам введения</w:t>
            </w:r>
            <w:r w:rsidRPr="001211B2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ФГОС С</w:t>
            </w:r>
            <w:r w:rsidRPr="001211B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66" w:type="dxa"/>
          </w:tcPr>
          <w:p w:rsidR="007B2190" w:rsidRPr="00C9308A" w:rsidRDefault="007B2190" w:rsidP="00A96C79">
            <w:pPr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Май-июнь </w:t>
            </w:r>
            <w:r>
              <w:rPr>
                <w:rFonts w:ascii="Times New Roman" w:hAnsi="Times New Roman" w:cs="Times New Roman"/>
                <w:sz w:val="24"/>
              </w:rPr>
              <w:br/>
              <w:t>2023 года</w:t>
            </w:r>
          </w:p>
        </w:tc>
        <w:tc>
          <w:tcPr>
            <w:tcW w:w="2882" w:type="dxa"/>
          </w:tcPr>
          <w:p w:rsidR="007B2190" w:rsidRDefault="007B2190" w:rsidP="00A96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  <w:p w:rsidR="007B2190" w:rsidRDefault="00C54098" w:rsidP="00C54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Представители Рабочей группы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введению и реализации </w:t>
            </w:r>
            <w:proofErr w:type="gramStart"/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обновленного</w:t>
            </w:r>
            <w:proofErr w:type="gramEnd"/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16DF">
              <w:rPr>
                <w:rFonts w:ascii="Times New Roman" w:hAnsi="Times New Roman" w:cs="Times New Roman"/>
                <w:sz w:val="24"/>
                <w:szCs w:val="24"/>
              </w:rPr>
              <w:t>ФГОС СОО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8" w:type="dxa"/>
          </w:tcPr>
          <w:p w:rsidR="007B2190" w:rsidRDefault="007B2190" w:rsidP="00A96C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Синхронизированы подходы к организации управления процессами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  <w:r w:rsidRPr="00121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реализации </w:t>
            </w:r>
            <w:r w:rsidRPr="001211B2">
              <w:rPr>
                <w:rFonts w:ascii="Times New Roman" w:hAnsi="Times New Roman" w:cs="Times New Roman"/>
                <w:sz w:val="24"/>
                <w:szCs w:val="24"/>
              </w:rPr>
              <w:t>обновленн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ФГОС С</w:t>
            </w:r>
            <w:r w:rsidRPr="001211B2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</w:p>
        </w:tc>
      </w:tr>
      <w:tr w:rsidR="007B2190" w:rsidRPr="00DC4641" w:rsidTr="009A579C">
        <w:tc>
          <w:tcPr>
            <w:tcW w:w="687" w:type="dxa"/>
          </w:tcPr>
          <w:p w:rsidR="007B2190" w:rsidRDefault="007B2190" w:rsidP="00A96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4417" w:type="dxa"/>
          </w:tcPr>
          <w:p w:rsidR="007B2190" w:rsidRDefault="007B2190" w:rsidP="00A96C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муниципальных образовательных научно-методических мероприятий по актуальным вопросам </w:t>
            </w:r>
            <w:r w:rsidRPr="002142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реализации </w:t>
            </w:r>
            <w:r w:rsidRPr="00214232">
              <w:rPr>
                <w:rFonts w:ascii="Times New Roman" w:hAnsi="Times New Roman" w:cs="Times New Roman"/>
                <w:sz w:val="24"/>
                <w:szCs w:val="24"/>
              </w:rPr>
              <w:t>обновленн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ФГОС С</w:t>
            </w:r>
            <w:r w:rsidRPr="00214232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A579C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конференции, марафоны, </w:t>
            </w:r>
            <w:proofErr w:type="spellStart"/>
            <w:r w:rsidRPr="009A579C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9A579C">
              <w:rPr>
                <w:rFonts w:ascii="Times New Roman" w:hAnsi="Times New Roman" w:cs="Times New Roman"/>
                <w:sz w:val="24"/>
                <w:szCs w:val="24"/>
              </w:rPr>
              <w:t xml:space="preserve">, семинары, мастер-классы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579C">
              <w:rPr>
                <w:rFonts w:ascii="Times New Roman" w:hAnsi="Times New Roman" w:cs="Times New Roman"/>
                <w:sz w:val="24"/>
                <w:szCs w:val="24"/>
              </w:rPr>
              <w:t>и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6" w:type="dxa"/>
          </w:tcPr>
          <w:p w:rsidR="007B2190" w:rsidRDefault="007B2190" w:rsidP="00A96C79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года – август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2882" w:type="dxa"/>
          </w:tcPr>
          <w:p w:rsidR="007B2190" w:rsidRDefault="007B2190" w:rsidP="00A96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  <w:p w:rsidR="007B2190" w:rsidRDefault="007B2190" w:rsidP="00A96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МИМЦ</w:t>
            </w:r>
          </w:p>
          <w:p w:rsidR="007B2190" w:rsidRDefault="007B2190" w:rsidP="00A96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Общеобразовательные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5678" w:type="dxa"/>
          </w:tcPr>
          <w:p w:rsidR="007B2190" w:rsidRDefault="007B2190" w:rsidP="00A96C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Созданы площадки для обсуждения общих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педагогическом сообществе проблемных вопросов, возможность включения в процесс профессионального общения каждого учителя</w:t>
            </w:r>
          </w:p>
        </w:tc>
      </w:tr>
      <w:tr w:rsidR="007B2190" w:rsidRPr="00DC4641" w:rsidTr="009A579C">
        <w:tc>
          <w:tcPr>
            <w:tcW w:w="687" w:type="dxa"/>
          </w:tcPr>
          <w:p w:rsidR="007B2190" w:rsidRDefault="007B2190" w:rsidP="00A96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3.5</w:t>
            </w:r>
          </w:p>
        </w:tc>
        <w:tc>
          <w:tcPr>
            <w:tcW w:w="4417" w:type="dxa"/>
          </w:tcPr>
          <w:p w:rsidR="007B2190" w:rsidRPr="009816DF" w:rsidRDefault="007B2190" w:rsidP="00A96C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</w:t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>внутришкольных</w:t>
            </w:r>
            <w:proofErr w:type="spellEnd"/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методических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ориентацией на рассмотрение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методическую помощь педагогическим работникам в вопросах реализации обновленного ФГОС СОО, сформированы методические группы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>по всем направлениям функциональной грамотности</w:t>
            </w:r>
          </w:p>
        </w:tc>
        <w:tc>
          <w:tcPr>
            <w:tcW w:w="1966" w:type="dxa"/>
          </w:tcPr>
          <w:p w:rsidR="007B2190" w:rsidRPr="009816DF" w:rsidRDefault="007B2190" w:rsidP="00A96C79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  <w:r w:rsidRPr="009816DF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882" w:type="dxa"/>
          </w:tcPr>
          <w:p w:rsidR="00B12F87" w:rsidRDefault="00B12F87" w:rsidP="00B12F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 Иванцова О.М.</w:t>
            </w:r>
          </w:p>
          <w:p w:rsidR="007B2190" w:rsidRPr="009816DF" w:rsidRDefault="00B12F87" w:rsidP="00B12F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Просветова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  <w:tc>
          <w:tcPr>
            <w:tcW w:w="5678" w:type="dxa"/>
          </w:tcPr>
          <w:p w:rsidR="007B2190" w:rsidRPr="009816DF" w:rsidRDefault="007B2190" w:rsidP="00A9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>Синхронизированы процессы введения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реализации</w:t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обновленного ФГОС СОО </w:t>
            </w:r>
            <w:r w:rsidRPr="009816DF">
              <w:rPr>
                <w:rFonts w:ascii="Times New Roman" w:hAnsi="Times New Roman" w:cs="Times New Roman"/>
                <w:sz w:val="24"/>
                <w:szCs w:val="24"/>
              </w:rPr>
              <w:t>для организации работы педагогических и управленческих команд</w:t>
            </w:r>
          </w:p>
        </w:tc>
      </w:tr>
      <w:tr w:rsidR="007B2190" w:rsidRPr="00DC4641" w:rsidTr="009A579C">
        <w:tc>
          <w:tcPr>
            <w:tcW w:w="687" w:type="dxa"/>
          </w:tcPr>
          <w:p w:rsidR="007B2190" w:rsidRDefault="007B2190" w:rsidP="00A96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4417" w:type="dxa"/>
          </w:tcPr>
          <w:p w:rsidR="007B2190" w:rsidRPr="009816DF" w:rsidRDefault="007B2190" w:rsidP="00A96C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заседаний </w:t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педагогических советов по вопросам введения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и реализации </w:t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обновленного</w:t>
            </w:r>
            <w:r w:rsidRPr="009816DF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1966" w:type="dxa"/>
          </w:tcPr>
          <w:p w:rsidR="007B2190" w:rsidRPr="009816DF" w:rsidRDefault="007B2190" w:rsidP="00A96C79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DF">
              <w:rPr>
                <w:rFonts w:ascii="Times New Roman" w:hAnsi="Times New Roman" w:cs="Times New Roman"/>
                <w:sz w:val="24"/>
                <w:szCs w:val="24"/>
              </w:rPr>
              <w:t>Май 2023 года</w:t>
            </w:r>
          </w:p>
        </w:tc>
        <w:tc>
          <w:tcPr>
            <w:tcW w:w="2882" w:type="dxa"/>
          </w:tcPr>
          <w:p w:rsidR="00B12F87" w:rsidRDefault="00B12F87" w:rsidP="00B12F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  <w:p w:rsidR="00B12F87" w:rsidRDefault="00B12F87" w:rsidP="00B12F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 Иванцова О.М.</w:t>
            </w:r>
          </w:p>
          <w:p w:rsidR="007B2190" w:rsidRPr="009816DF" w:rsidRDefault="00B12F87" w:rsidP="00B12F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Просветова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  <w:tc>
          <w:tcPr>
            <w:tcW w:w="5678" w:type="dxa"/>
          </w:tcPr>
          <w:p w:rsidR="007B2190" w:rsidRPr="009816DF" w:rsidRDefault="007B2190" w:rsidP="00A96C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Синхронизированы процессы введения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реализации </w:t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обновленного</w:t>
            </w:r>
            <w:r w:rsidRPr="009816DF">
              <w:rPr>
                <w:rFonts w:ascii="Times New Roman" w:hAnsi="Times New Roman" w:cs="Times New Roman"/>
                <w:sz w:val="24"/>
                <w:szCs w:val="24"/>
              </w:rPr>
              <w:t xml:space="preserve"> ФГОС СОО на муниципальном уровне и уровне общеобразовательной организации</w:t>
            </w:r>
          </w:p>
        </w:tc>
      </w:tr>
      <w:tr w:rsidR="007B2190" w:rsidRPr="00DC4641" w:rsidTr="009A579C">
        <w:tc>
          <w:tcPr>
            <w:tcW w:w="687" w:type="dxa"/>
          </w:tcPr>
          <w:p w:rsidR="007B2190" w:rsidRDefault="007B2190" w:rsidP="00A96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4417" w:type="dxa"/>
          </w:tcPr>
          <w:p w:rsidR="007B2190" w:rsidRPr="00567830" w:rsidRDefault="007B2190" w:rsidP="00B12F87">
            <w:pPr>
              <w:pStyle w:val="aa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783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заседаний</w:t>
            </w:r>
            <w:r w:rsidRPr="0056783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методических </w:t>
            </w:r>
            <w:r w:rsidRPr="005678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объединений (кафедр) педагогических работников по вопросам </w:t>
            </w:r>
            <w:r w:rsidRPr="005678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реализации </w:t>
            </w:r>
            <w:proofErr w:type="gramStart"/>
            <w:r w:rsidRPr="00567830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обновленного</w:t>
            </w:r>
            <w:proofErr w:type="gramEnd"/>
            <w:r w:rsidRPr="005678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СОО</w:t>
            </w:r>
          </w:p>
        </w:tc>
        <w:tc>
          <w:tcPr>
            <w:tcW w:w="1966" w:type="dxa"/>
          </w:tcPr>
          <w:p w:rsidR="007B2190" w:rsidRPr="00567830" w:rsidRDefault="007B2190" w:rsidP="00A96C79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Pr="005678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года – август </w:t>
            </w:r>
            <w:r w:rsidRPr="00567830">
              <w:rPr>
                <w:rFonts w:ascii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2882" w:type="dxa"/>
          </w:tcPr>
          <w:p w:rsidR="007B2190" w:rsidRPr="00567830" w:rsidRDefault="00B12F87" w:rsidP="00A96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Руководители методических объединени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кафедр)</w:t>
            </w:r>
          </w:p>
        </w:tc>
        <w:tc>
          <w:tcPr>
            <w:tcW w:w="5678" w:type="dxa"/>
          </w:tcPr>
          <w:p w:rsidR="007B2190" w:rsidRPr="00567830" w:rsidRDefault="007B2190" w:rsidP="00B12F87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830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Сформированы графики проведения, определены темы, проведены заседания</w:t>
            </w:r>
            <w:r w:rsidRPr="0056783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методических </w:t>
            </w:r>
            <w:r w:rsidRPr="00567830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объединений (кафедр)</w:t>
            </w:r>
            <w:proofErr w:type="gramStart"/>
            <w:r w:rsidRPr="005678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12F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7B2190" w:rsidRPr="00DC4641" w:rsidTr="009A579C">
        <w:tc>
          <w:tcPr>
            <w:tcW w:w="687" w:type="dxa"/>
          </w:tcPr>
          <w:p w:rsidR="007B2190" w:rsidRDefault="007B2190" w:rsidP="00A96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3.8</w:t>
            </w:r>
          </w:p>
        </w:tc>
        <w:tc>
          <w:tcPr>
            <w:tcW w:w="4417" w:type="dxa"/>
          </w:tcPr>
          <w:p w:rsidR="007B2190" w:rsidRPr="009816DF" w:rsidRDefault="007B2190" w:rsidP="00A96C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Обновление у</w:t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чебно-методической документации в общеобразовательных организациях с учетом введения обновленного ФГОС СОО </w:t>
            </w:r>
          </w:p>
        </w:tc>
        <w:tc>
          <w:tcPr>
            <w:tcW w:w="1966" w:type="dxa"/>
          </w:tcPr>
          <w:p w:rsidR="007B2190" w:rsidRPr="009816DF" w:rsidRDefault="007B2190" w:rsidP="00A96C79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D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16DF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7B2190" w:rsidRPr="009816DF" w:rsidRDefault="007B2190" w:rsidP="00A96C79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DF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882" w:type="dxa"/>
          </w:tcPr>
          <w:p w:rsidR="00A419CA" w:rsidRDefault="00A419CA" w:rsidP="00A41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 Иванцова О.М.</w:t>
            </w:r>
          </w:p>
          <w:p w:rsidR="007B2190" w:rsidRDefault="00A419CA" w:rsidP="00A41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Просветова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  <w:p w:rsidR="00A419CA" w:rsidRPr="009816DF" w:rsidRDefault="00A419CA" w:rsidP="00A41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Руководители МО</w:t>
            </w:r>
          </w:p>
        </w:tc>
        <w:tc>
          <w:tcPr>
            <w:tcW w:w="5678" w:type="dxa"/>
          </w:tcPr>
          <w:p w:rsidR="007B2190" w:rsidRPr="009816DF" w:rsidRDefault="007B2190" w:rsidP="00A96C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Обновлена учебно-методическая документация в общеобразовательных организациях с учетом введения обновленного ФГОС СОО</w:t>
            </w:r>
          </w:p>
        </w:tc>
      </w:tr>
      <w:tr w:rsidR="007B2190" w:rsidRPr="00DC4641" w:rsidTr="009A579C">
        <w:tc>
          <w:tcPr>
            <w:tcW w:w="687" w:type="dxa"/>
          </w:tcPr>
          <w:p w:rsidR="007B2190" w:rsidRDefault="007B2190" w:rsidP="00A96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3.9</w:t>
            </w:r>
          </w:p>
        </w:tc>
        <w:tc>
          <w:tcPr>
            <w:tcW w:w="4417" w:type="dxa"/>
          </w:tcPr>
          <w:p w:rsidR="007B2190" w:rsidRDefault="007B2190" w:rsidP="00A96C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включения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в педагогическую деятельность учителя федеральных онлайн-конструкторов, электронных конспектов уроков по всем учебным предметам, соответствующих требованиям обновленного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 С</w:t>
            </w:r>
            <w:r w:rsidRPr="001211B2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</w:p>
        </w:tc>
        <w:tc>
          <w:tcPr>
            <w:tcW w:w="1966" w:type="dxa"/>
          </w:tcPr>
          <w:p w:rsidR="007B2190" w:rsidRDefault="007B2190" w:rsidP="00A96C79">
            <w:pPr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Март-август </w:t>
            </w:r>
            <w:r>
              <w:rPr>
                <w:rFonts w:ascii="Times New Roman" w:hAnsi="Times New Roman" w:cs="Times New Roman"/>
                <w:sz w:val="24"/>
              </w:rPr>
              <w:br/>
              <w:t>2023 года</w:t>
            </w:r>
          </w:p>
        </w:tc>
        <w:tc>
          <w:tcPr>
            <w:tcW w:w="2882" w:type="dxa"/>
          </w:tcPr>
          <w:p w:rsidR="00A419CA" w:rsidRDefault="00A419CA" w:rsidP="00A41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Просветова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  <w:p w:rsidR="007B2190" w:rsidRDefault="00A419CA" w:rsidP="00A41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Руководители МО</w:t>
            </w:r>
          </w:p>
        </w:tc>
        <w:tc>
          <w:tcPr>
            <w:tcW w:w="5678" w:type="dxa"/>
          </w:tcPr>
          <w:p w:rsidR="007B2190" w:rsidRDefault="00A419CA" w:rsidP="00A96C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7B2190">
              <w:rPr>
                <w:rFonts w:ascii="Times New Roman" w:hAnsi="Times New Roman" w:cs="Times New Roman"/>
                <w:bCs/>
                <w:sz w:val="24"/>
                <w:szCs w:val="24"/>
              </w:rPr>
              <w:t>ккумулированы эффективные приемы и методы обучения на единой цифровой платформе</w:t>
            </w:r>
          </w:p>
        </w:tc>
      </w:tr>
      <w:tr w:rsidR="007B2190" w:rsidRPr="00DC4641" w:rsidTr="009A579C">
        <w:tc>
          <w:tcPr>
            <w:tcW w:w="687" w:type="dxa"/>
          </w:tcPr>
          <w:p w:rsidR="007B2190" w:rsidRDefault="007B2190" w:rsidP="00A96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3.10</w:t>
            </w:r>
          </w:p>
        </w:tc>
        <w:tc>
          <w:tcPr>
            <w:tcW w:w="4417" w:type="dxa"/>
          </w:tcPr>
          <w:p w:rsidR="007B2190" w:rsidRDefault="007B2190" w:rsidP="00A96C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использования учителями методических пособий по учебным предметам</w:t>
            </w:r>
          </w:p>
        </w:tc>
        <w:tc>
          <w:tcPr>
            <w:tcW w:w="1966" w:type="dxa"/>
          </w:tcPr>
          <w:p w:rsidR="007B2190" w:rsidRPr="00C9308A" w:rsidRDefault="007B2190" w:rsidP="00A96C79">
            <w:pPr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Июнь-декабрь 2023 года</w:t>
            </w:r>
          </w:p>
        </w:tc>
        <w:tc>
          <w:tcPr>
            <w:tcW w:w="2882" w:type="dxa"/>
          </w:tcPr>
          <w:p w:rsidR="00A419CA" w:rsidRDefault="00A419CA" w:rsidP="00A41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 Иванцова О.М.</w:t>
            </w:r>
          </w:p>
          <w:p w:rsidR="00A419CA" w:rsidRDefault="00A419CA" w:rsidP="00A41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Просветова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  <w:p w:rsidR="007B2190" w:rsidRDefault="00A419CA" w:rsidP="00A41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Руководители МО</w:t>
            </w:r>
          </w:p>
        </w:tc>
        <w:tc>
          <w:tcPr>
            <w:tcW w:w="5678" w:type="dxa"/>
          </w:tcPr>
          <w:p w:rsidR="007B2190" w:rsidRDefault="007B2190" w:rsidP="00A96C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Сформированы и доведены до учителя способы достижения планируемых образовательных результатов</w:t>
            </w:r>
          </w:p>
        </w:tc>
      </w:tr>
      <w:tr w:rsidR="007B2190" w:rsidRPr="00DC4641" w:rsidTr="009A579C">
        <w:tc>
          <w:tcPr>
            <w:tcW w:w="687" w:type="dxa"/>
          </w:tcPr>
          <w:p w:rsidR="007B2190" w:rsidRPr="00D777CF" w:rsidRDefault="007B2190" w:rsidP="00A96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7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  <w:r w:rsidR="002661F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417" w:type="dxa"/>
          </w:tcPr>
          <w:p w:rsidR="007B2190" w:rsidRPr="00D777CF" w:rsidRDefault="007B2190" w:rsidP="002661F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CF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</w:t>
            </w:r>
            <w:r w:rsidR="002661F6">
              <w:rPr>
                <w:rFonts w:ascii="Times New Roman" w:hAnsi="Times New Roman" w:cs="Times New Roman"/>
                <w:sz w:val="24"/>
                <w:szCs w:val="24"/>
              </w:rPr>
              <w:t>ческое сопровождение</w:t>
            </w:r>
            <w:r w:rsidR="00266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плана работы лицея по</w:t>
            </w:r>
            <w:r w:rsidRPr="00D77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77CF">
              <w:rPr>
                <w:rFonts w:ascii="Times New Roman" w:eastAsia="Times New Roman" w:hAnsi="Times New Roman"/>
                <w:sz w:val="24"/>
                <w:szCs w:val="24"/>
              </w:rPr>
              <w:t>введению</w:t>
            </w:r>
            <w:r w:rsidR="002661F6">
              <w:rPr>
                <w:rFonts w:ascii="Times New Roman" w:eastAsia="Times New Roman" w:hAnsi="Times New Roman"/>
                <w:sz w:val="24"/>
                <w:szCs w:val="24"/>
              </w:rPr>
              <w:t xml:space="preserve"> и реализации обновленного ФГОС</w:t>
            </w:r>
            <w:r w:rsidRPr="00D777CF">
              <w:rPr>
                <w:rFonts w:ascii="Times New Roman" w:eastAsia="Times New Roman" w:hAnsi="Times New Roman"/>
                <w:sz w:val="24"/>
                <w:szCs w:val="24"/>
              </w:rPr>
              <w:t xml:space="preserve">СОО </w:t>
            </w:r>
            <w:r w:rsidRPr="00D777C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1966" w:type="dxa"/>
          </w:tcPr>
          <w:p w:rsidR="007B2190" w:rsidRPr="00D777CF" w:rsidRDefault="002661F6" w:rsidP="00A96C79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7B2190" w:rsidRPr="00D77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190" w:rsidRPr="00D777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года – август </w:t>
            </w:r>
            <w:r w:rsidR="007B2190" w:rsidRPr="00D777CF">
              <w:rPr>
                <w:rFonts w:ascii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2882" w:type="dxa"/>
          </w:tcPr>
          <w:p w:rsidR="002661F6" w:rsidRDefault="002661F6" w:rsidP="002661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Просветова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  <w:p w:rsidR="007B2190" w:rsidRPr="00D777CF" w:rsidRDefault="007B2190" w:rsidP="00A96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8" w:type="dxa"/>
          </w:tcPr>
          <w:p w:rsidR="007B2190" w:rsidRPr="00D777CF" w:rsidRDefault="007B2190" w:rsidP="00A96C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 </w:t>
            </w:r>
            <w:r w:rsidRPr="00D77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вопросам </w:t>
            </w:r>
            <w:r w:rsidRPr="00D777CF">
              <w:rPr>
                <w:rFonts w:ascii="Times New Roman" w:eastAsia="Times New Roman" w:hAnsi="Times New Roman"/>
                <w:sz w:val="24"/>
                <w:szCs w:val="24"/>
              </w:rPr>
              <w:t>введения и реализации обновленного ФГОС СОО</w:t>
            </w:r>
            <w:r w:rsidRPr="00D77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размещены </w:t>
            </w:r>
            <w:r w:rsidR="00266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лицея</w:t>
            </w:r>
            <w:r w:rsidRPr="00D77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7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сети «Интернет» </w:t>
            </w:r>
            <w:r w:rsidRPr="00D77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тематической рубрике</w:t>
            </w:r>
          </w:p>
        </w:tc>
      </w:tr>
      <w:tr w:rsidR="007B2190" w:rsidRPr="00DC4641" w:rsidTr="00D777CF">
        <w:tc>
          <w:tcPr>
            <w:tcW w:w="15630" w:type="dxa"/>
            <w:gridSpan w:val="5"/>
            <w:vAlign w:val="center"/>
          </w:tcPr>
          <w:p w:rsidR="007B2190" w:rsidRDefault="007B2190" w:rsidP="00A96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Кадровое обеспечение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введения и реализации обновленного ФГОС С</w:t>
            </w:r>
            <w:r w:rsidRPr="005747E6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</w:tr>
      <w:tr w:rsidR="007B2190" w:rsidRPr="00DC4641" w:rsidTr="009A579C">
        <w:tc>
          <w:tcPr>
            <w:tcW w:w="687" w:type="dxa"/>
          </w:tcPr>
          <w:p w:rsidR="007B2190" w:rsidRDefault="00620489" w:rsidP="00A96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4417" w:type="dxa"/>
          </w:tcPr>
          <w:p w:rsidR="007B2190" w:rsidRDefault="00620489" w:rsidP="00A96C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 руководителя,</w:t>
            </w:r>
            <w:r w:rsidR="007B21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замести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руководителя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B219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="007B2190">
              <w:rPr>
                <w:rFonts w:ascii="Times New Roman" w:hAnsi="Times New Roman" w:cs="Times New Roman"/>
                <w:bCs/>
                <w:sz w:val="24"/>
                <w:szCs w:val="24"/>
              </w:rPr>
              <w:t>едагогов</w:t>
            </w:r>
            <w:proofErr w:type="spellEnd"/>
            <w:r w:rsidR="007B21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разрабатывающих и реализующих основные образовательные программы среднего общего образования, </w:t>
            </w:r>
            <w:r w:rsidR="007B219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в повышении квалификации </w:t>
            </w:r>
            <w:r w:rsidR="007B219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по вопросам реализации </w:t>
            </w:r>
            <w:r w:rsidR="007B2190">
              <w:rPr>
                <w:rFonts w:ascii="Times New Roman" w:hAnsi="Times New Roman" w:cs="Times New Roman"/>
                <w:sz w:val="24"/>
                <w:szCs w:val="24"/>
              </w:rPr>
              <w:t>обновленного ФГОС С</w:t>
            </w:r>
            <w:r w:rsidR="007B2190" w:rsidRPr="001211B2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</w:p>
        </w:tc>
        <w:tc>
          <w:tcPr>
            <w:tcW w:w="1966" w:type="dxa"/>
          </w:tcPr>
          <w:p w:rsidR="007B2190" w:rsidRDefault="007B2190" w:rsidP="00A96C79">
            <w:pPr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Март-октябрь 2023 года</w:t>
            </w:r>
          </w:p>
        </w:tc>
        <w:tc>
          <w:tcPr>
            <w:tcW w:w="2882" w:type="dxa"/>
          </w:tcPr>
          <w:p w:rsidR="00620489" w:rsidRDefault="00620489" w:rsidP="006204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Просветова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  <w:p w:rsidR="007B2190" w:rsidRDefault="007B2190" w:rsidP="00A96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8" w:type="dxa"/>
          </w:tcPr>
          <w:p w:rsidR="007B2190" w:rsidRPr="00056304" w:rsidRDefault="00620489" w:rsidP="006204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Педагогические работники </w:t>
            </w:r>
            <w:r w:rsidR="007B21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повысили квалификацию по вопросам введения и реализации обновленного ФГОС СОО; </w:t>
            </w:r>
          </w:p>
        </w:tc>
      </w:tr>
      <w:tr w:rsidR="007B2190" w:rsidRPr="00DC4641" w:rsidTr="009A579C">
        <w:tc>
          <w:tcPr>
            <w:tcW w:w="687" w:type="dxa"/>
          </w:tcPr>
          <w:p w:rsidR="007B2190" w:rsidRDefault="00620489" w:rsidP="00A96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4417" w:type="dxa"/>
          </w:tcPr>
          <w:p w:rsidR="007B2190" w:rsidRPr="009816DF" w:rsidRDefault="007B2190" w:rsidP="00A96C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азработка и реализация плана-графика курсовой подготовки управленческих кадров и педагогических работников, реализующих ООП СОО </w:t>
            </w:r>
          </w:p>
        </w:tc>
        <w:tc>
          <w:tcPr>
            <w:tcW w:w="1966" w:type="dxa"/>
          </w:tcPr>
          <w:p w:rsidR="007B2190" w:rsidRPr="009816DF" w:rsidRDefault="007B2190" w:rsidP="00A96C79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D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16D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7B2190" w:rsidRPr="009816DF" w:rsidRDefault="007B2190" w:rsidP="00A96C79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DF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882" w:type="dxa"/>
          </w:tcPr>
          <w:p w:rsidR="007B2190" w:rsidRPr="009816DF" w:rsidRDefault="00620489" w:rsidP="00A96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Просветова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</w:t>
            </w:r>
          </w:p>
        </w:tc>
        <w:tc>
          <w:tcPr>
            <w:tcW w:w="5678" w:type="dxa"/>
          </w:tcPr>
          <w:p w:rsidR="007B2190" w:rsidRPr="009816DF" w:rsidRDefault="007B2190" w:rsidP="00A96C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Разработан и реализован план-график курсовой подготовки управленческих кадров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>и педагогических работников, реализующих ООП СОО</w:t>
            </w:r>
          </w:p>
        </w:tc>
      </w:tr>
      <w:tr w:rsidR="007B2190" w:rsidRPr="00DC4641" w:rsidTr="009A579C">
        <w:tc>
          <w:tcPr>
            <w:tcW w:w="687" w:type="dxa"/>
          </w:tcPr>
          <w:p w:rsidR="007B2190" w:rsidRDefault="00156294" w:rsidP="00A96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4417" w:type="dxa"/>
          </w:tcPr>
          <w:p w:rsidR="007B2190" w:rsidRDefault="007B2190" w:rsidP="00A96C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повышения квалификации управленческой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>и педагогической команд по вопросам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 и реализации</w:t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обновленного ФГОС СОО</w:t>
            </w:r>
          </w:p>
        </w:tc>
        <w:tc>
          <w:tcPr>
            <w:tcW w:w="1966" w:type="dxa"/>
          </w:tcPr>
          <w:p w:rsidR="007B2190" w:rsidRPr="009816DF" w:rsidRDefault="007B2190" w:rsidP="00A96C79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  <w:r w:rsidRPr="009816D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7B2190" w:rsidRPr="009816DF" w:rsidRDefault="007B2190" w:rsidP="00A96C79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DF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882" w:type="dxa"/>
          </w:tcPr>
          <w:p w:rsidR="00156294" w:rsidRDefault="00156294" w:rsidP="00156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 Иванцова О.М.</w:t>
            </w:r>
          </w:p>
          <w:p w:rsidR="00156294" w:rsidRDefault="00156294" w:rsidP="00156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Просветова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  <w:p w:rsidR="007B2190" w:rsidRPr="009816DF" w:rsidRDefault="007B2190" w:rsidP="00A96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8" w:type="dxa"/>
          </w:tcPr>
          <w:p w:rsidR="007B2190" w:rsidRPr="009816DF" w:rsidRDefault="007B2190" w:rsidP="00A96C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правленческие и педагогические команды освоили программы повышения </w:t>
            </w:r>
            <w:proofErr w:type="gramStart"/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квалификации</w:t>
            </w:r>
            <w:proofErr w:type="gramEnd"/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вопросам введения обновленного</w:t>
            </w:r>
            <w:r w:rsidRPr="009816DF">
              <w:rPr>
                <w:rFonts w:ascii="Times New Roman" w:hAnsi="Times New Roman" w:cs="Times New Roman"/>
                <w:sz w:val="24"/>
                <w:szCs w:val="24"/>
              </w:rPr>
              <w:t xml:space="preserve"> ФГОС СОО</w:t>
            </w:r>
          </w:p>
        </w:tc>
      </w:tr>
      <w:tr w:rsidR="007B2190" w:rsidRPr="00DC4641" w:rsidTr="0033554C">
        <w:tc>
          <w:tcPr>
            <w:tcW w:w="15630" w:type="dxa"/>
            <w:gridSpan w:val="5"/>
          </w:tcPr>
          <w:p w:rsidR="007B2190" w:rsidRDefault="007B2190" w:rsidP="00A96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A01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Информационное обеспечение введения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реализации</w:t>
            </w:r>
            <w:r w:rsidRPr="00A01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обновленного ФГОС С</w:t>
            </w:r>
            <w:r w:rsidRPr="00A01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</w:t>
            </w:r>
          </w:p>
        </w:tc>
      </w:tr>
      <w:tr w:rsidR="007B2190" w:rsidRPr="00DC4641" w:rsidTr="009A579C">
        <w:tc>
          <w:tcPr>
            <w:tcW w:w="687" w:type="dxa"/>
          </w:tcPr>
          <w:p w:rsidR="007B2190" w:rsidRDefault="007B2190" w:rsidP="00A96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4417" w:type="dxa"/>
          </w:tcPr>
          <w:p w:rsidR="007B2190" w:rsidRPr="009816DF" w:rsidRDefault="007B2190" w:rsidP="00A96C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классных родительских собраний в 10-11 классах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информацией об обучении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обновленному ФГОС СОО </w:t>
            </w:r>
          </w:p>
        </w:tc>
        <w:tc>
          <w:tcPr>
            <w:tcW w:w="1966" w:type="dxa"/>
          </w:tcPr>
          <w:p w:rsidR="007B2190" w:rsidRPr="009816DF" w:rsidRDefault="007B2190" w:rsidP="00A96C79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DF">
              <w:rPr>
                <w:rFonts w:ascii="Times New Roman" w:hAnsi="Times New Roman" w:cs="Times New Roman"/>
                <w:sz w:val="24"/>
                <w:szCs w:val="24"/>
              </w:rPr>
              <w:t>Апрель-май 2023 года</w:t>
            </w:r>
          </w:p>
        </w:tc>
        <w:tc>
          <w:tcPr>
            <w:tcW w:w="2882" w:type="dxa"/>
          </w:tcPr>
          <w:p w:rsidR="007C0776" w:rsidRDefault="007C0776" w:rsidP="007C0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 Иванцова О.М.</w:t>
            </w:r>
          </w:p>
          <w:p w:rsidR="007B2190" w:rsidRPr="009816DF" w:rsidRDefault="007C0776" w:rsidP="007C0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Потороча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Н.И.</w:t>
            </w:r>
          </w:p>
        </w:tc>
        <w:tc>
          <w:tcPr>
            <w:tcW w:w="5678" w:type="dxa"/>
          </w:tcPr>
          <w:p w:rsidR="007B2190" w:rsidRPr="009816DF" w:rsidRDefault="007B2190" w:rsidP="00A96C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Родители (законные представители) проинформированы об обучении по </w:t>
            </w:r>
            <w:proofErr w:type="gramStart"/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обновленному</w:t>
            </w:r>
            <w:proofErr w:type="gramEnd"/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СОО </w:t>
            </w:r>
          </w:p>
        </w:tc>
      </w:tr>
      <w:tr w:rsidR="007B2190" w:rsidRPr="00DC4641" w:rsidTr="009A579C">
        <w:tc>
          <w:tcPr>
            <w:tcW w:w="687" w:type="dxa"/>
          </w:tcPr>
          <w:p w:rsidR="007B2190" w:rsidRDefault="007B2190" w:rsidP="00A96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4417" w:type="dxa"/>
          </w:tcPr>
          <w:p w:rsidR="007B2190" w:rsidRDefault="007B2190" w:rsidP="006D74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Информирование общественности через средства массовой информации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 подготовке и успешных практиках реализации обновленного ФГОС С</w:t>
            </w:r>
            <w:r w:rsidRPr="00AE45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bookmarkStart w:id="0" w:name="_GoBack"/>
            <w:bookmarkEnd w:id="0"/>
          </w:p>
        </w:tc>
        <w:tc>
          <w:tcPr>
            <w:tcW w:w="1966" w:type="dxa"/>
          </w:tcPr>
          <w:p w:rsidR="007B2190" w:rsidRPr="00D777CF" w:rsidRDefault="007B2190" w:rsidP="00A96C79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  <w:r w:rsidRPr="00D777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года – август </w:t>
            </w:r>
            <w:r w:rsidRPr="00D777CF">
              <w:rPr>
                <w:rFonts w:ascii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2882" w:type="dxa"/>
          </w:tcPr>
          <w:p w:rsidR="007B2190" w:rsidRDefault="006D747F" w:rsidP="00A96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Просветова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</w:t>
            </w:r>
          </w:p>
          <w:p w:rsidR="006D747F" w:rsidRDefault="006D747F" w:rsidP="00A96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 Бурцева К.В.</w:t>
            </w:r>
          </w:p>
        </w:tc>
        <w:tc>
          <w:tcPr>
            <w:tcW w:w="5678" w:type="dxa"/>
          </w:tcPr>
          <w:p w:rsidR="007B2190" w:rsidRDefault="007B2190" w:rsidP="00A96C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сети «Интернет» размещены общедоступные материалы для участников образовательных отношений</w:t>
            </w:r>
          </w:p>
        </w:tc>
      </w:tr>
      <w:tr w:rsidR="007B2190" w:rsidRPr="00DC4641" w:rsidTr="009A579C">
        <w:tc>
          <w:tcPr>
            <w:tcW w:w="687" w:type="dxa"/>
          </w:tcPr>
          <w:p w:rsidR="007B2190" w:rsidRDefault="007B2190" w:rsidP="00A96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5.3</w:t>
            </w:r>
          </w:p>
        </w:tc>
        <w:tc>
          <w:tcPr>
            <w:tcW w:w="4417" w:type="dxa"/>
          </w:tcPr>
          <w:p w:rsidR="007B2190" w:rsidRPr="009816DF" w:rsidRDefault="007B2190" w:rsidP="00B833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Информирование родительской общественности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>переходе на обучение по обновленному ФГОС СОО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</w:t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>азмещение на сайт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ах</w:t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общеобразовательных организаций информационных материалов</w:t>
            </w:r>
          </w:p>
        </w:tc>
        <w:tc>
          <w:tcPr>
            <w:tcW w:w="1966" w:type="dxa"/>
          </w:tcPr>
          <w:p w:rsidR="007B2190" w:rsidRPr="009816DF" w:rsidRDefault="007B2190" w:rsidP="00A96C79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CF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Pr="00D777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года – август </w:t>
            </w:r>
            <w:r w:rsidRPr="00D777CF">
              <w:rPr>
                <w:rFonts w:ascii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2882" w:type="dxa"/>
          </w:tcPr>
          <w:p w:rsidR="007B2190" w:rsidRPr="009816DF" w:rsidRDefault="007B2190" w:rsidP="00A96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5678" w:type="dxa"/>
          </w:tcPr>
          <w:p w:rsidR="007B2190" w:rsidRPr="009816DF" w:rsidRDefault="007B2190" w:rsidP="00A96C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сети «Интернет» размещены общедоступные материалы для участников образовательных отношений</w:t>
            </w:r>
            <w:r w:rsidRPr="0098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5542E5" w:rsidRPr="00C37E65" w:rsidRDefault="005542E5" w:rsidP="0056783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4"/>
          <w:highlight w:val="yellow"/>
          <w:lang w:eastAsia="hi-IN" w:bidi="hi-IN"/>
        </w:rPr>
      </w:pPr>
    </w:p>
    <w:sectPr w:rsidR="005542E5" w:rsidRPr="00C37E65" w:rsidSect="001B47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67B0"/>
    <w:multiLevelType w:val="hybridMultilevel"/>
    <w:tmpl w:val="352EA8AE"/>
    <w:lvl w:ilvl="0" w:tplc="78141C4A">
      <w:start w:val="2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EB3987"/>
    <w:multiLevelType w:val="hybridMultilevel"/>
    <w:tmpl w:val="4B289D2E"/>
    <w:lvl w:ilvl="0" w:tplc="7646C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26575"/>
    <w:multiLevelType w:val="hybridMultilevel"/>
    <w:tmpl w:val="29CCFA06"/>
    <w:lvl w:ilvl="0" w:tplc="5428E8B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23843"/>
    <w:multiLevelType w:val="hybridMultilevel"/>
    <w:tmpl w:val="5D52B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C60B3"/>
    <w:multiLevelType w:val="hybridMultilevel"/>
    <w:tmpl w:val="1D36E300"/>
    <w:lvl w:ilvl="0" w:tplc="F3E656BE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877C0"/>
    <w:multiLevelType w:val="hybridMultilevel"/>
    <w:tmpl w:val="D6EE0E86"/>
    <w:lvl w:ilvl="0" w:tplc="78141C4A">
      <w:start w:val="2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B3AA2"/>
    <w:multiLevelType w:val="multilevel"/>
    <w:tmpl w:val="2432FF4C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7">
    <w:nsid w:val="4DDB1D2E"/>
    <w:multiLevelType w:val="hybridMultilevel"/>
    <w:tmpl w:val="9CB66242"/>
    <w:lvl w:ilvl="0" w:tplc="285EE966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FEE6E33"/>
    <w:multiLevelType w:val="multilevel"/>
    <w:tmpl w:val="FBB0427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abstractNum w:abstractNumId="9">
    <w:nsid w:val="62616F08"/>
    <w:multiLevelType w:val="hybridMultilevel"/>
    <w:tmpl w:val="9E94FE50"/>
    <w:lvl w:ilvl="0" w:tplc="71902304">
      <w:start w:val="2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6920C2A"/>
    <w:multiLevelType w:val="hybridMultilevel"/>
    <w:tmpl w:val="B5061FA2"/>
    <w:lvl w:ilvl="0" w:tplc="3F447FE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6A"/>
    <w:rsid w:val="000370E1"/>
    <w:rsid w:val="00046689"/>
    <w:rsid w:val="000B3D31"/>
    <w:rsid w:val="00156294"/>
    <w:rsid w:val="00197DAC"/>
    <w:rsid w:val="001A5166"/>
    <w:rsid w:val="001B471B"/>
    <w:rsid w:val="00222DC0"/>
    <w:rsid w:val="00234BE0"/>
    <w:rsid w:val="00236531"/>
    <w:rsid w:val="002661F6"/>
    <w:rsid w:val="0027007D"/>
    <w:rsid w:val="002946BF"/>
    <w:rsid w:val="002A36AF"/>
    <w:rsid w:val="002E42E7"/>
    <w:rsid w:val="002F7F6A"/>
    <w:rsid w:val="00317078"/>
    <w:rsid w:val="003506DA"/>
    <w:rsid w:val="00371BBF"/>
    <w:rsid w:val="0037452C"/>
    <w:rsid w:val="003916C3"/>
    <w:rsid w:val="003E1C7D"/>
    <w:rsid w:val="00427BA8"/>
    <w:rsid w:val="00463B8F"/>
    <w:rsid w:val="004A0E0E"/>
    <w:rsid w:val="004A6EA6"/>
    <w:rsid w:val="004F5C32"/>
    <w:rsid w:val="005378D8"/>
    <w:rsid w:val="00541D96"/>
    <w:rsid w:val="005542E5"/>
    <w:rsid w:val="00567830"/>
    <w:rsid w:val="005C0481"/>
    <w:rsid w:val="00620489"/>
    <w:rsid w:val="006A746E"/>
    <w:rsid w:val="006C763E"/>
    <w:rsid w:val="006D747F"/>
    <w:rsid w:val="00715367"/>
    <w:rsid w:val="00724FB2"/>
    <w:rsid w:val="0072784A"/>
    <w:rsid w:val="007B2190"/>
    <w:rsid w:val="007C0776"/>
    <w:rsid w:val="00861D37"/>
    <w:rsid w:val="00867F17"/>
    <w:rsid w:val="008916F2"/>
    <w:rsid w:val="008B452E"/>
    <w:rsid w:val="00901847"/>
    <w:rsid w:val="0099345D"/>
    <w:rsid w:val="009A579C"/>
    <w:rsid w:val="009A68B0"/>
    <w:rsid w:val="009D0EB6"/>
    <w:rsid w:val="009F6403"/>
    <w:rsid w:val="00A14B83"/>
    <w:rsid w:val="00A419CA"/>
    <w:rsid w:val="00A50F08"/>
    <w:rsid w:val="00A62CD5"/>
    <w:rsid w:val="00A81160"/>
    <w:rsid w:val="00A96C79"/>
    <w:rsid w:val="00B12F87"/>
    <w:rsid w:val="00B2126E"/>
    <w:rsid w:val="00B22B6B"/>
    <w:rsid w:val="00B63967"/>
    <w:rsid w:val="00B73966"/>
    <w:rsid w:val="00B77D45"/>
    <w:rsid w:val="00B83337"/>
    <w:rsid w:val="00BA750F"/>
    <w:rsid w:val="00BC31AE"/>
    <w:rsid w:val="00BD19CE"/>
    <w:rsid w:val="00C37E65"/>
    <w:rsid w:val="00C54098"/>
    <w:rsid w:val="00C73E96"/>
    <w:rsid w:val="00C75A1D"/>
    <w:rsid w:val="00CD1CFE"/>
    <w:rsid w:val="00D00171"/>
    <w:rsid w:val="00D15E16"/>
    <w:rsid w:val="00D206A0"/>
    <w:rsid w:val="00D314CE"/>
    <w:rsid w:val="00D777CF"/>
    <w:rsid w:val="00D93F28"/>
    <w:rsid w:val="00DC4641"/>
    <w:rsid w:val="00EB340A"/>
    <w:rsid w:val="00EB5666"/>
    <w:rsid w:val="00ED4433"/>
    <w:rsid w:val="00F15F08"/>
    <w:rsid w:val="00F71694"/>
    <w:rsid w:val="00FD2389"/>
    <w:rsid w:val="00FD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6A"/>
  </w:style>
  <w:style w:type="paragraph" w:styleId="1">
    <w:name w:val="heading 1"/>
    <w:basedOn w:val="a"/>
    <w:next w:val="a"/>
    <w:link w:val="10"/>
    <w:uiPriority w:val="99"/>
    <w:qFormat/>
    <w:rsid w:val="006A746E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746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A746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BD19CE"/>
    <w:rPr>
      <w:color w:val="106BBE"/>
    </w:rPr>
  </w:style>
  <w:style w:type="table" w:styleId="a6">
    <w:name w:val="Table Grid"/>
    <w:basedOn w:val="a1"/>
    <w:uiPriority w:val="39"/>
    <w:rsid w:val="00BD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21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126E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BA750F"/>
    <w:rPr>
      <w:b/>
      <w:bCs/>
    </w:rPr>
  </w:style>
  <w:style w:type="paragraph" w:styleId="aa">
    <w:name w:val="No Spacing"/>
    <w:uiPriority w:val="99"/>
    <w:qFormat/>
    <w:rsid w:val="005542E5"/>
    <w:pPr>
      <w:spacing w:after="0" w:line="240" w:lineRule="auto"/>
    </w:pPr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5542E5"/>
    <w:rPr>
      <w:color w:val="0000FF" w:themeColor="hyperlink"/>
      <w:u w:val="single"/>
    </w:rPr>
  </w:style>
  <w:style w:type="paragraph" w:customStyle="1" w:styleId="Default">
    <w:name w:val="Default"/>
    <w:rsid w:val="00554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6A"/>
  </w:style>
  <w:style w:type="paragraph" w:styleId="1">
    <w:name w:val="heading 1"/>
    <w:basedOn w:val="a"/>
    <w:next w:val="a"/>
    <w:link w:val="10"/>
    <w:uiPriority w:val="99"/>
    <w:qFormat/>
    <w:rsid w:val="006A746E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746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A746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BD19CE"/>
    <w:rPr>
      <w:color w:val="106BBE"/>
    </w:rPr>
  </w:style>
  <w:style w:type="table" w:styleId="a6">
    <w:name w:val="Table Grid"/>
    <w:basedOn w:val="a1"/>
    <w:uiPriority w:val="39"/>
    <w:rsid w:val="00BD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21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126E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BA750F"/>
    <w:rPr>
      <w:b/>
      <w:bCs/>
    </w:rPr>
  </w:style>
  <w:style w:type="paragraph" w:styleId="aa">
    <w:name w:val="No Spacing"/>
    <w:uiPriority w:val="99"/>
    <w:qFormat/>
    <w:rsid w:val="005542E5"/>
    <w:pPr>
      <w:spacing w:after="0" w:line="240" w:lineRule="auto"/>
    </w:pPr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5542E5"/>
    <w:rPr>
      <w:color w:val="0000FF" w:themeColor="hyperlink"/>
      <w:u w:val="single"/>
    </w:rPr>
  </w:style>
  <w:style w:type="paragraph" w:customStyle="1" w:styleId="Default">
    <w:name w:val="Default"/>
    <w:rsid w:val="00554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Sergeeva</dc:creator>
  <cp:lastModifiedBy>Учитель</cp:lastModifiedBy>
  <cp:revision>39</cp:revision>
  <cp:lastPrinted>2023-02-16T06:09:00Z</cp:lastPrinted>
  <dcterms:created xsi:type="dcterms:W3CDTF">2023-03-22T13:13:00Z</dcterms:created>
  <dcterms:modified xsi:type="dcterms:W3CDTF">2023-03-23T08:25:00Z</dcterms:modified>
</cp:coreProperties>
</file>